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A2" w:rsidRDefault="00EB5CA2">
      <w:pPr>
        <w:pStyle w:val="a3"/>
      </w:pPr>
    </w:p>
    <w:p w:rsidR="00EB5CA2" w:rsidRDefault="00EB5CA2">
      <w:pPr>
        <w:pStyle w:val="a3"/>
        <w:spacing w:before="129"/>
      </w:pPr>
    </w:p>
    <w:p w:rsidR="00EB5CA2" w:rsidRDefault="00140F4D">
      <w:pPr>
        <w:spacing w:line="360" w:lineRule="auto"/>
        <w:ind w:left="4629" w:right="3699"/>
        <w:jc w:val="center"/>
        <w:rPr>
          <w:b/>
          <w:sz w:val="24"/>
        </w:rPr>
      </w:pPr>
      <w:r>
        <w:rPr>
          <w:b/>
          <w:sz w:val="24"/>
        </w:rPr>
        <w:t>Проверочная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работа по ГЕОГРАФИИ</w:t>
      </w:r>
    </w:p>
    <w:p w:rsidR="00EB5CA2" w:rsidRDefault="00EB5CA2">
      <w:pPr>
        <w:pStyle w:val="a3"/>
        <w:spacing w:before="138"/>
        <w:rPr>
          <w:b/>
        </w:rPr>
      </w:pPr>
    </w:p>
    <w:p w:rsidR="00EB5CA2" w:rsidRDefault="00140F4D">
      <w:pPr>
        <w:ind w:left="4629" w:right="3701"/>
        <w:jc w:val="center"/>
        <w:rPr>
          <w:b/>
          <w:sz w:val="24"/>
        </w:rPr>
      </w:pP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</w:t>
      </w:r>
    </w:p>
    <w:p w:rsidR="00EB5CA2" w:rsidRDefault="00EB5CA2">
      <w:pPr>
        <w:pStyle w:val="a3"/>
        <w:spacing w:before="183"/>
        <w:rPr>
          <w:b/>
        </w:rPr>
      </w:pPr>
    </w:p>
    <w:p w:rsidR="00EB5CA2" w:rsidRDefault="00140F4D">
      <w:pPr>
        <w:spacing w:before="1"/>
        <w:ind w:left="4629" w:right="3731"/>
        <w:jc w:val="center"/>
        <w:rPr>
          <w:b/>
          <w:sz w:val="24"/>
        </w:rPr>
      </w:pPr>
      <w:r>
        <w:rPr>
          <w:b/>
          <w:spacing w:val="-2"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EB5CA2" w:rsidRDefault="00EB5CA2">
      <w:pPr>
        <w:pStyle w:val="a3"/>
        <w:rPr>
          <w:b/>
        </w:rPr>
      </w:pPr>
    </w:p>
    <w:p w:rsidR="00EB5CA2" w:rsidRDefault="00EB5CA2">
      <w:pPr>
        <w:pStyle w:val="a3"/>
        <w:spacing w:before="92"/>
        <w:rPr>
          <w:b/>
        </w:rPr>
      </w:pPr>
    </w:p>
    <w:p w:rsidR="00EB5CA2" w:rsidRDefault="00140F4D">
      <w:pPr>
        <w:ind w:left="92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EB5CA2" w:rsidRDefault="00140F4D">
      <w:pPr>
        <w:pStyle w:val="a3"/>
        <w:spacing w:before="274"/>
        <w:ind w:left="1032" w:right="100" w:firstLine="709"/>
        <w:jc w:val="both"/>
      </w:pPr>
      <w:r>
        <w:t xml:space="preserve">На выполнение заданий части 1 проверочной работы по географии </w:t>
      </w:r>
      <w:r w:rsidR="003A0563">
        <w:t>отводится один урок (не более 40</w:t>
      </w:r>
      <w:bookmarkStart w:id="0" w:name="_GoBack"/>
      <w:bookmarkEnd w:id="0"/>
      <w:r>
        <w:t xml:space="preserve"> минут). Часть 1 включает в себя 9 заданий.</w:t>
      </w:r>
    </w:p>
    <w:p w:rsidR="00EB5CA2" w:rsidRDefault="00140F4D">
      <w:pPr>
        <w:pStyle w:val="a3"/>
        <w:ind w:left="1032" w:right="100" w:firstLine="709"/>
        <w:jc w:val="both"/>
      </w:pPr>
      <w:r>
        <w:t>Ответы на задания запишите в поля ответов в тексте работы или в специально отведённом для ответа месте, указанном в задании. В случае записи неверного ответа зачеркните его и запишите рядом новый.</w:t>
      </w:r>
    </w:p>
    <w:p w:rsidR="00EB5CA2" w:rsidRDefault="00140F4D">
      <w:pPr>
        <w:pStyle w:val="a3"/>
        <w:ind w:left="1032" w:right="101" w:firstLine="709"/>
        <w:jc w:val="both"/>
      </w:pPr>
      <w:r>
        <w:t>При выполнении заданий части 1 проверочной работы не разреш</w:t>
      </w:r>
      <w:r>
        <w:t>ается пользоваться учебниками, рабочими тетрадями, справочным материалом. При выполнении всех заданий работы можно использовать карты атласа 5 класса и непрограммируемый калькулятор. Для выполнения задания 9 Вам потребуется линейка.</w:t>
      </w:r>
    </w:p>
    <w:p w:rsidR="00EB5CA2" w:rsidRDefault="00140F4D">
      <w:pPr>
        <w:pStyle w:val="a3"/>
        <w:ind w:left="1032" w:right="102" w:firstLine="709"/>
        <w:jc w:val="both"/>
      </w:pP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черновиком.</w:t>
      </w:r>
      <w:r>
        <w:rPr>
          <w:spacing w:val="-5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черновике</w:t>
      </w:r>
      <w:r>
        <w:rPr>
          <w:spacing w:val="-6"/>
        </w:rPr>
        <w:t xml:space="preserve"> </w:t>
      </w:r>
      <w:r>
        <w:t>проверяться и оцениваться не будут.</w:t>
      </w:r>
    </w:p>
    <w:p w:rsidR="00EB5CA2" w:rsidRDefault="00140F4D">
      <w:pPr>
        <w:pStyle w:val="a3"/>
        <w:ind w:left="1032" w:right="100" w:firstLine="709"/>
        <w:jc w:val="both"/>
      </w:pPr>
      <w:r>
        <w:t>Советуем выполнять задания в том порядке, в котором они даны. В целях экономии времени</w:t>
      </w:r>
      <w:r>
        <w:rPr>
          <w:spacing w:val="38"/>
        </w:rPr>
        <w:t xml:space="preserve">  </w:t>
      </w:r>
      <w:r>
        <w:t>пропускайте</w:t>
      </w:r>
      <w:r>
        <w:rPr>
          <w:spacing w:val="38"/>
        </w:rPr>
        <w:t xml:space="preserve">  </w:t>
      </w:r>
      <w:r>
        <w:t>задание,</w:t>
      </w:r>
      <w:r>
        <w:rPr>
          <w:spacing w:val="38"/>
        </w:rPr>
        <w:t xml:space="preserve">  </w:t>
      </w:r>
      <w:r>
        <w:t>которое</w:t>
      </w:r>
      <w:r>
        <w:rPr>
          <w:spacing w:val="39"/>
        </w:rPr>
        <w:t xml:space="preserve">  </w:t>
      </w:r>
      <w:r>
        <w:t>не</w:t>
      </w:r>
      <w:r>
        <w:rPr>
          <w:spacing w:val="38"/>
        </w:rPr>
        <w:t xml:space="preserve">  </w:t>
      </w:r>
      <w:r>
        <w:t>удаётся</w:t>
      </w:r>
      <w:r>
        <w:rPr>
          <w:spacing w:val="37"/>
        </w:rPr>
        <w:t xml:space="preserve">  </w:t>
      </w:r>
      <w:r>
        <w:t>выполнить</w:t>
      </w:r>
      <w:r>
        <w:rPr>
          <w:spacing w:val="38"/>
        </w:rPr>
        <w:t xml:space="preserve">  </w:t>
      </w:r>
      <w:r>
        <w:t>сразу,</w:t>
      </w:r>
      <w:r>
        <w:rPr>
          <w:spacing w:val="38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переходите к</w:t>
      </w:r>
      <w:r>
        <w:rPr>
          <w:spacing w:val="-3"/>
        </w:rPr>
        <w:t xml:space="preserve"> </w:t>
      </w:r>
      <w:r>
        <w:t>следующему. Если после выполнения работы у Вас останется время, то Вы сможете вернуться к пропущенным заданиям.</w:t>
      </w:r>
    </w:p>
    <w:p w:rsidR="00EB5CA2" w:rsidRDefault="00EB5CA2">
      <w:pPr>
        <w:pStyle w:val="a3"/>
      </w:pPr>
    </w:p>
    <w:p w:rsidR="00EB5CA2" w:rsidRDefault="00EB5CA2">
      <w:pPr>
        <w:pStyle w:val="a3"/>
        <w:spacing w:before="3"/>
      </w:pPr>
    </w:p>
    <w:p w:rsidR="00EB5CA2" w:rsidRDefault="00140F4D">
      <w:pPr>
        <w:pStyle w:val="1"/>
        <w:ind w:left="4629" w:right="3700"/>
        <w:jc w:val="center"/>
      </w:pPr>
      <w:r>
        <w:t xml:space="preserve">Желаем </w:t>
      </w:r>
      <w:r>
        <w:rPr>
          <w:spacing w:val="-2"/>
        </w:rPr>
        <w:t>успеха!</w:t>
      </w:r>
    </w:p>
    <w:p w:rsidR="00EB5CA2" w:rsidRDefault="00EB5CA2">
      <w:pPr>
        <w:pStyle w:val="a3"/>
        <w:rPr>
          <w:b/>
          <w:i/>
          <w:sz w:val="20"/>
        </w:rPr>
      </w:pPr>
    </w:p>
    <w:p w:rsidR="00EB5CA2" w:rsidRDefault="00EB5CA2">
      <w:pPr>
        <w:pStyle w:val="a3"/>
        <w:rPr>
          <w:b/>
          <w:i/>
          <w:sz w:val="20"/>
        </w:rPr>
      </w:pPr>
    </w:p>
    <w:p w:rsidR="00EB5CA2" w:rsidRDefault="00EB5CA2">
      <w:pPr>
        <w:jc w:val="both"/>
        <w:rPr>
          <w:sz w:val="20"/>
        </w:rPr>
        <w:sectPr w:rsidR="00EB5CA2">
          <w:headerReference w:type="default" r:id="rId8"/>
          <w:type w:val="continuous"/>
          <w:pgSz w:w="11910" w:h="16840"/>
          <w:pgMar w:top="1420" w:right="708" w:bottom="280" w:left="425" w:header="424" w:footer="0" w:gutter="0"/>
          <w:pgNumType w:start="1"/>
          <w:cols w:space="720"/>
        </w:sectPr>
      </w:pPr>
    </w:p>
    <w:p w:rsidR="00EB5CA2" w:rsidRDefault="00140F4D">
      <w:pPr>
        <w:pStyle w:val="a3"/>
        <w:ind w:left="99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648608" cy="842962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608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CA2" w:rsidRDefault="00EB5CA2">
      <w:pPr>
        <w:pStyle w:val="a3"/>
        <w:rPr>
          <w:sz w:val="20"/>
        </w:rPr>
        <w:sectPr w:rsidR="00EB5CA2">
          <w:headerReference w:type="default" r:id="rId10"/>
          <w:footerReference w:type="default" r:id="rId11"/>
          <w:pgSz w:w="11910" w:h="16840"/>
          <w:pgMar w:top="1420" w:right="708" w:bottom="540" w:left="425" w:header="424" w:footer="356" w:gutter="0"/>
          <w:pgNumType w:start="2"/>
          <w:cols w:space="720"/>
        </w:sectPr>
      </w:pPr>
    </w:p>
    <w:p w:rsidR="00EB5CA2" w:rsidRDefault="00EB5CA2">
      <w:pPr>
        <w:pStyle w:val="a3"/>
        <w:spacing w:before="43"/>
        <w:rPr>
          <w:sz w:val="20"/>
        </w:rPr>
      </w:pPr>
    </w:p>
    <w:p w:rsidR="00EB5CA2" w:rsidRDefault="00140F4D">
      <w:pPr>
        <w:pStyle w:val="a3"/>
        <w:ind w:left="887" w:right="-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264910" cy="207645"/>
                <wp:effectExtent l="9525" t="0" r="2539" b="11429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5CA2" w:rsidRDefault="00140F4D">
                            <w:pPr>
                              <w:spacing w:before="20"/>
                              <w:ind w:left="29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Задания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1–2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выполняются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с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использованием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карты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мира,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приведённой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странице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93.3pt;height:16.3500pt;mso-position-horizontal-relative:char;mso-position-vertical-relative:line" type="#_x0000_t202" id="docshape23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29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Задания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1–2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выполняются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с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использованием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карты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мира,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приведённой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на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странице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>2.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EB5CA2" w:rsidRDefault="00EB5CA2">
      <w:pPr>
        <w:pStyle w:val="a3"/>
      </w:pPr>
    </w:p>
    <w:p w:rsidR="00EB5CA2" w:rsidRDefault="00EB5CA2">
      <w:pPr>
        <w:pStyle w:val="a3"/>
        <w:spacing w:before="12"/>
      </w:pPr>
    </w:p>
    <w:p w:rsidR="00EB5CA2" w:rsidRDefault="00140F4D">
      <w:pPr>
        <w:pStyle w:val="a3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-3247</wp:posOffset>
                </wp:positionV>
                <wp:extent cx="333375" cy="33337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4"/>
                                </a:lnTo>
                                <a:lnTo>
                                  <a:pt x="80038" y="22069"/>
                                </a:lnTo>
                                <a:lnTo>
                                  <a:pt x="47339" y="47339"/>
                                </a:lnTo>
                                <a:lnTo>
                                  <a:pt x="22069" y="80038"/>
                                </a:lnTo>
                                <a:lnTo>
                                  <a:pt x="5774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774" y="204787"/>
                                </a:lnTo>
                                <a:lnTo>
                                  <a:pt x="22069" y="243586"/>
                                </a:lnTo>
                                <a:lnTo>
                                  <a:pt x="47339" y="276415"/>
                                </a:lnTo>
                                <a:lnTo>
                                  <a:pt x="80038" y="301752"/>
                                </a:lnTo>
                                <a:lnTo>
                                  <a:pt x="118621" y="318071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1"/>
                                </a:lnTo>
                                <a:lnTo>
                                  <a:pt x="243586" y="301752"/>
                                </a:lnTo>
                                <a:lnTo>
                                  <a:pt x="276415" y="276415"/>
                                </a:lnTo>
                                <a:lnTo>
                                  <a:pt x="301752" y="243586"/>
                                </a:lnTo>
                                <a:lnTo>
                                  <a:pt x="318071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1" y="118621"/>
                                </a:lnTo>
                                <a:lnTo>
                                  <a:pt x="301752" y="80038"/>
                                </a:lnTo>
                                <a:lnTo>
                                  <a:pt x="276415" y="47339"/>
                                </a:lnTo>
                                <a:lnTo>
                                  <a:pt x="243586" y="22069"/>
                                </a:lnTo>
                                <a:lnTo>
                                  <a:pt x="204787" y="577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5CA2" w:rsidRDefault="00140F4D">
                              <w:pPr>
                                <w:spacing w:before="12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255686pt;width:26.25pt;height:26.25pt;mso-position-horizontal-relative:page;mso-position-vertical-relative:paragraph;z-index:15732736" id="docshapegroup24" coordorigin="482,-5" coordsize="525,525">
                <v:shape style="position:absolute;left:489;top:2;width:510;height:510" id="docshape25" coordorigin="490,2" coordsize="510,510" path="m744,2l676,11,616,37,564,77,524,128,499,189,490,257,499,325,524,386,564,438,616,478,676,503,744,512,812,503,873,478,925,438,965,386,991,325,1000,257,991,189,965,128,925,77,873,37,812,11,744,2xe" filled="false" stroked="true" strokeweight=".75pt" strokecolor="#000000">
                  <v:path arrowok="t"/>
                  <v:stroke dashstyle="solid"/>
                </v:shape>
                <v:shape style="position:absolute;left:482;top:-6;width:525;height:525" type="#_x0000_t202" id="docshape26" filled="false" stroked="false">
                  <v:textbox inset="0,0,0,0">
                    <w:txbxContent>
                      <w:p>
                        <w:pPr>
                          <w:spacing w:before="129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Запишите</w:t>
      </w:r>
      <w:r>
        <w:rPr>
          <w:spacing w:val="-6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океанов,</w:t>
      </w:r>
      <w:r>
        <w:rPr>
          <w:spacing w:val="-6"/>
        </w:rPr>
        <w:t xml:space="preserve"> </w:t>
      </w:r>
      <w:r>
        <w:t>обозначенных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буквами</w:t>
      </w:r>
      <w:proofErr w:type="gramStart"/>
      <w:r>
        <w:rPr>
          <w:spacing w:val="-5"/>
        </w:rPr>
        <w:t xml:space="preserve"> </w:t>
      </w:r>
      <w:r>
        <w:rPr>
          <w:b/>
        </w:rPr>
        <w:t>А</w:t>
      </w:r>
      <w:proofErr w:type="gramEnd"/>
      <w:r>
        <w:rPr>
          <w:b/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  <w:spacing w:val="-5"/>
        </w:rPr>
        <w:t>Г</w:t>
      </w:r>
      <w:r>
        <w:rPr>
          <w:spacing w:val="-5"/>
        </w:rPr>
        <w:t>.</w:t>
      </w:r>
    </w:p>
    <w:p w:rsidR="00EB5CA2" w:rsidRDefault="00EB5CA2">
      <w:pPr>
        <w:pStyle w:val="a3"/>
        <w:spacing w:before="26"/>
      </w:pPr>
    </w:p>
    <w:p w:rsidR="00EB5CA2" w:rsidRDefault="00140F4D">
      <w:pPr>
        <w:pStyle w:val="a3"/>
        <w:tabs>
          <w:tab w:val="left" w:pos="3252"/>
          <w:tab w:val="left" w:pos="5857"/>
          <w:tab w:val="left" w:pos="8195"/>
        </w:tabs>
        <w:ind w:left="91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05056" behindDoc="1" locked="0" layoutInCell="1" allowOverlap="1">
                <wp:simplePos x="0" y="0"/>
                <wp:positionH relativeFrom="page">
                  <wp:posOffset>2006904</wp:posOffset>
                </wp:positionH>
                <wp:positionV relativeFrom="paragraph">
                  <wp:posOffset>-58640</wp:posOffset>
                </wp:positionV>
                <wp:extent cx="292100" cy="2921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100" cy="292100"/>
                          <a:chOff x="0" y="0"/>
                          <a:chExt cx="292100" cy="2921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337" y="6337"/>
                            <a:ext cx="27940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279400">
                                <a:moveTo>
                                  <a:pt x="278892" y="139446"/>
                                </a:moveTo>
                                <a:lnTo>
                                  <a:pt x="271704" y="184379"/>
                                </a:lnTo>
                                <a:lnTo>
                                  <a:pt x="251752" y="222766"/>
                                </a:lnTo>
                                <a:lnTo>
                                  <a:pt x="221449" y="252630"/>
                                </a:lnTo>
                                <a:lnTo>
                                  <a:pt x="183209" y="271997"/>
                                </a:lnTo>
                                <a:lnTo>
                                  <a:pt x="139446" y="278892"/>
                                </a:lnTo>
                                <a:lnTo>
                                  <a:pt x="94512" y="271997"/>
                                </a:lnTo>
                                <a:lnTo>
                                  <a:pt x="56125" y="252630"/>
                                </a:lnTo>
                                <a:lnTo>
                                  <a:pt x="26261" y="222766"/>
                                </a:lnTo>
                                <a:lnTo>
                                  <a:pt x="6894" y="184379"/>
                                </a:lnTo>
                                <a:lnTo>
                                  <a:pt x="0" y="139446"/>
                                </a:lnTo>
                                <a:lnTo>
                                  <a:pt x="6894" y="95682"/>
                                </a:lnTo>
                                <a:lnTo>
                                  <a:pt x="26261" y="57442"/>
                                </a:lnTo>
                                <a:lnTo>
                                  <a:pt x="56125" y="27139"/>
                                </a:lnTo>
                                <a:lnTo>
                                  <a:pt x="94512" y="7187"/>
                                </a:lnTo>
                                <a:lnTo>
                                  <a:pt x="139446" y="0"/>
                                </a:lnTo>
                                <a:lnTo>
                                  <a:pt x="183209" y="7187"/>
                                </a:lnTo>
                                <a:lnTo>
                                  <a:pt x="221449" y="27139"/>
                                </a:lnTo>
                                <a:lnTo>
                                  <a:pt x="251752" y="57442"/>
                                </a:lnTo>
                                <a:lnTo>
                                  <a:pt x="271704" y="95682"/>
                                </a:lnTo>
                                <a:lnTo>
                                  <a:pt x="278892" y="139446"/>
                                </a:lnTo>
                                <a:close/>
                              </a:path>
                            </a:pathLst>
                          </a:custGeom>
                          <a:ln w="12674">
                            <a:solidFill>
                              <a:srgbClr val="16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5CA2" w:rsidRDefault="00140F4D">
                              <w:pPr>
                                <w:spacing w:before="55"/>
                                <w:ind w:left="1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8.024002pt;margin-top:-4.617342pt;width:23pt;height:23pt;mso-position-horizontal-relative:page;mso-position-vertical-relative:paragraph;z-index:-15911424" id="docshapegroup27" coordorigin="3160,-92" coordsize="460,460">
                <v:shape style="position:absolute;left:3170;top:-83;width:440;height:440" id="docshape28" coordorigin="3170,-82" coordsize="440,440" path="m3610,137l3598,208,3567,268,3519,315,3459,346,3390,357,3319,346,3259,315,3212,268,3181,208,3170,137,3181,68,3212,8,3259,-40,3319,-71,3390,-82,3459,-71,3519,-40,3567,8,3598,68,3610,137xe" filled="false" stroked="true" strokeweight=".998pt" strokecolor="#161616">
                  <v:path arrowok="t"/>
                  <v:stroke dashstyle="solid"/>
                </v:shape>
                <v:shape style="position:absolute;left:3160;top:-93;width:460;height:460" type="#_x0000_t202" id="docshape29" filled="false" stroked="false">
                  <v:textbox inset="0,0,0,0">
                    <w:txbxContent>
                      <w:p>
                        <w:pPr>
                          <w:spacing w:before="55"/>
                          <w:ind w:left="12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05568" behindDoc="1" locked="0" layoutInCell="1" allowOverlap="1">
                <wp:simplePos x="0" y="0"/>
                <wp:positionH relativeFrom="page">
                  <wp:posOffset>5143296</wp:posOffset>
                </wp:positionH>
                <wp:positionV relativeFrom="paragraph">
                  <wp:posOffset>-58640</wp:posOffset>
                </wp:positionV>
                <wp:extent cx="292100" cy="29210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100" cy="292100"/>
                          <a:chOff x="0" y="0"/>
                          <a:chExt cx="292100" cy="2921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37" y="6337"/>
                            <a:ext cx="27940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279400">
                                <a:moveTo>
                                  <a:pt x="278891" y="139446"/>
                                </a:moveTo>
                                <a:lnTo>
                                  <a:pt x="271704" y="183209"/>
                                </a:lnTo>
                                <a:lnTo>
                                  <a:pt x="251752" y="221449"/>
                                </a:lnTo>
                                <a:lnTo>
                                  <a:pt x="221449" y="251752"/>
                                </a:lnTo>
                                <a:lnTo>
                                  <a:pt x="183209" y="271704"/>
                                </a:lnTo>
                                <a:lnTo>
                                  <a:pt x="139445" y="278892"/>
                                </a:lnTo>
                                <a:lnTo>
                                  <a:pt x="95682" y="271704"/>
                                </a:lnTo>
                                <a:lnTo>
                                  <a:pt x="57442" y="251752"/>
                                </a:lnTo>
                                <a:lnTo>
                                  <a:pt x="27139" y="221449"/>
                                </a:lnTo>
                                <a:lnTo>
                                  <a:pt x="7187" y="183209"/>
                                </a:lnTo>
                                <a:lnTo>
                                  <a:pt x="0" y="139446"/>
                                </a:lnTo>
                                <a:lnTo>
                                  <a:pt x="7187" y="95682"/>
                                </a:lnTo>
                                <a:lnTo>
                                  <a:pt x="27139" y="57442"/>
                                </a:lnTo>
                                <a:lnTo>
                                  <a:pt x="57442" y="27139"/>
                                </a:lnTo>
                                <a:lnTo>
                                  <a:pt x="95682" y="7187"/>
                                </a:lnTo>
                                <a:lnTo>
                                  <a:pt x="139445" y="0"/>
                                </a:lnTo>
                                <a:lnTo>
                                  <a:pt x="183209" y="7187"/>
                                </a:lnTo>
                                <a:lnTo>
                                  <a:pt x="221449" y="27139"/>
                                </a:lnTo>
                                <a:lnTo>
                                  <a:pt x="251752" y="57442"/>
                                </a:lnTo>
                                <a:lnTo>
                                  <a:pt x="271704" y="95682"/>
                                </a:lnTo>
                                <a:lnTo>
                                  <a:pt x="278891" y="139446"/>
                                </a:lnTo>
                                <a:close/>
                              </a:path>
                            </a:pathLst>
                          </a:custGeom>
                          <a:ln w="12674">
                            <a:solidFill>
                              <a:srgbClr val="16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5CA2" w:rsidRDefault="00140F4D">
                              <w:pPr>
                                <w:spacing w:before="59"/>
                                <w:ind w:left="14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4.984009pt;margin-top:-4.617342pt;width:23pt;height:23pt;mso-position-horizontal-relative:page;mso-position-vertical-relative:paragraph;z-index:-15910912" id="docshapegroup30" coordorigin="8100,-92" coordsize="460,460">
                <v:shape style="position:absolute;left:8109;top:-83;width:440;height:440" id="docshape31" coordorigin="8110,-82" coordsize="440,440" path="m8549,137l8538,206,8506,266,8458,314,8398,346,8329,357,8260,346,8200,314,8152,266,8121,206,8110,137,8121,68,8152,8,8200,-40,8260,-71,8329,-82,8398,-71,8458,-40,8506,8,8538,68,8549,137xe" filled="false" stroked="true" strokeweight=".998pt" strokecolor="#161616">
                  <v:path arrowok="t"/>
                  <v:stroke dashstyle="solid"/>
                </v:shape>
                <v:shape style="position:absolute;left:8099;top:-93;width:460;height:460" type="#_x0000_t202" id="docshape32" filled="false" stroked="false">
                  <v:textbox inset="0,0,0,0">
                    <w:txbxContent>
                      <w:p>
                        <w:pPr>
                          <w:spacing w:before="59"/>
                          <w:ind w:left="147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Г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Название</w:t>
      </w:r>
      <w:r>
        <w:rPr>
          <w:spacing w:val="-8"/>
        </w:rPr>
        <w:t xml:space="preserve"> </w:t>
      </w:r>
      <w:r>
        <w:rPr>
          <w:spacing w:val="-2"/>
        </w:rPr>
        <w:t>океана</w:t>
      </w:r>
      <w:r>
        <w:tab/>
      </w:r>
      <w:r>
        <w:rPr>
          <w:spacing w:val="-10"/>
        </w:rPr>
        <w:t>:</w:t>
      </w:r>
      <w:r>
        <w:tab/>
        <w:t>Название</w:t>
      </w:r>
      <w:r>
        <w:rPr>
          <w:spacing w:val="-3"/>
        </w:rPr>
        <w:t xml:space="preserve"> </w:t>
      </w:r>
      <w:r>
        <w:rPr>
          <w:spacing w:val="-2"/>
        </w:rPr>
        <w:t>океана</w:t>
      </w:r>
      <w:r>
        <w:tab/>
      </w:r>
      <w:r>
        <w:rPr>
          <w:spacing w:val="-10"/>
        </w:rPr>
        <w:t>:</w:t>
      </w:r>
    </w:p>
    <w:p w:rsidR="00EB5CA2" w:rsidRDefault="00140F4D">
      <w:pPr>
        <w:tabs>
          <w:tab w:val="left" w:pos="902"/>
          <w:tab w:val="left" w:pos="5843"/>
        </w:tabs>
        <w:ind w:left="64"/>
        <w:rPr>
          <w:sz w:val="20"/>
        </w:rPr>
      </w:pPr>
      <w:r>
        <w:rPr>
          <w:noProof/>
          <w:position w:val="1"/>
          <w:sz w:val="20"/>
          <w:lang w:eastAsia="ru-RU"/>
        </w:rPr>
        <mc:AlternateContent>
          <mc:Choice Requires="wps">
            <w:drawing>
              <wp:inline distT="0" distB="0" distL="0" distR="0">
                <wp:extent cx="333375" cy="333375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6.25pt;height:26.25pt;mso-position-horizontal-relative:char;mso-position-vertical-relative:line" id="docshapegroup33" coordorigin="0,0" coordsize="525,525">
                <v:rect style="position:absolute;left:7;top:7;width:510;height:510" id="docshape34" filled="false" stroked="true" strokeweight=".75pt" strokecolor="#000000">
                  <v:stroke dashstyle="dot"/>
                </v:rect>
              </v:group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844165" cy="6350"/>
                <wp:effectExtent l="0" t="0" r="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165" cy="6350"/>
                          <a:chOff x="0" y="0"/>
                          <a:chExt cx="2844165" cy="6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28441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6350">
                                <a:moveTo>
                                  <a:pt x="2843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843784" y="6095"/>
                                </a:lnTo>
                                <a:lnTo>
                                  <a:pt x="2843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23.95pt;height:.5pt;mso-position-horizontal-relative:char;mso-position-vertical-relative:line" id="docshapegroup35" coordorigin="0,0" coordsize="4479,10">
                <v:rect style="position:absolute;left:0;top:0;width:4479;height:10" id="docshape36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990850" cy="6350"/>
                <wp:effectExtent l="0" t="0" r="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0850" cy="6350"/>
                          <a:chOff x="0" y="0"/>
                          <a:chExt cx="2990850" cy="63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29908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850" h="6350">
                                <a:moveTo>
                                  <a:pt x="2990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990850" y="6095"/>
                                </a:lnTo>
                                <a:lnTo>
                                  <a:pt x="299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35.5pt;height:.5pt;mso-position-horizontal-relative:char;mso-position-vertical-relative:line" id="docshapegroup37" coordorigin="0,0" coordsize="4710,10">
                <v:rect style="position:absolute;left:0;top:0;width:4710;height:10" id="docshape38" filled="true" fillcolor="#000000" stroked="false">
                  <v:fill type="solid"/>
                </v:rect>
              </v:group>
            </w:pict>
          </mc:Fallback>
        </mc:AlternateContent>
      </w:r>
    </w:p>
    <w:p w:rsidR="00EB5CA2" w:rsidRDefault="00EB5CA2">
      <w:pPr>
        <w:pStyle w:val="a3"/>
        <w:spacing w:before="173"/>
      </w:pPr>
    </w:p>
    <w:p w:rsidR="00EB5CA2" w:rsidRDefault="00140F4D">
      <w:pPr>
        <w:pStyle w:val="a3"/>
        <w:tabs>
          <w:tab w:val="left" w:pos="5769"/>
        </w:tabs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06592" behindDoc="1" locked="0" layoutInCell="1" allowOverlap="1">
                <wp:simplePos x="0" y="0"/>
                <wp:positionH relativeFrom="page">
                  <wp:posOffset>3718598</wp:posOffset>
                </wp:positionH>
                <wp:positionV relativeFrom="paragraph">
                  <wp:posOffset>-18082</wp:posOffset>
                </wp:positionV>
                <wp:extent cx="215265" cy="21272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265" cy="212725"/>
                          <a:chOff x="0" y="0"/>
                          <a:chExt cx="215265" cy="2127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21526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212725">
                                <a:moveTo>
                                  <a:pt x="214884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19050"/>
                                </a:lnTo>
                                <a:lnTo>
                                  <a:pt x="195834" y="193548"/>
                                </a:lnTo>
                                <a:lnTo>
                                  <a:pt x="19050" y="193548"/>
                                </a:lnTo>
                                <a:lnTo>
                                  <a:pt x="19050" y="19050"/>
                                </a:lnTo>
                                <a:lnTo>
                                  <a:pt x="195834" y="19050"/>
                                </a:lnTo>
                                <a:lnTo>
                                  <a:pt x="195834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193548"/>
                                </a:lnTo>
                                <a:lnTo>
                                  <a:pt x="0" y="212598"/>
                                </a:lnTo>
                                <a:lnTo>
                                  <a:pt x="19050" y="212598"/>
                                </a:lnTo>
                                <a:lnTo>
                                  <a:pt x="195834" y="212598"/>
                                </a:lnTo>
                                <a:lnTo>
                                  <a:pt x="214884" y="212598"/>
                                </a:lnTo>
                                <a:lnTo>
                                  <a:pt x="214884" y="193548"/>
                                </a:lnTo>
                                <a:lnTo>
                                  <a:pt x="214884" y="19050"/>
                                </a:lnTo>
                                <a:lnTo>
                                  <a:pt x="214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215265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5CA2" w:rsidRDefault="00140F4D">
                              <w:pPr>
                                <w:spacing w:before="29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92.803009pt;margin-top:-1.423828pt;width:16.95pt;height:16.75pt;mso-position-horizontal-relative:page;mso-position-vertical-relative:paragraph;z-index:-15909888" id="docshapegroup39" coordorigin="5856,-28" coordsize="339,335">
                <v:shape style="position:absolute;left:5856;top:-29;width:339;height:335" id="docshape40" coordorigin="5856,-28" coordsize="339,335" path="m6194,-28l6164,-28,6164,2,6164,276,5886,276,5886,2,6164,2,6164,-28,5886,-28,5856,-28,5856,2,5856,276,5856,306,5886,306,6164,306,6194,306,6194,276,6194,2,6194,-28xe" filled="true" fillcolor="#000000" stroked="false">
                  <v:path arrowok="t"/>
                  <v:fill type="solid"/>
                </v:shape>
                <v:shape style="position:absolute;left:5856;top:-29;width:339;height:335" type="#_x0000_t202" id="docshape41" filled="false" stroked="false">
                  <v:textbox inset="0,0,0,0">
                    <w:txbxContent>
                      <w:p>
                        <w:pPr>
                          <w:spacing w:before="29"/>
                          <w:ind w:left="10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-23607</wp:posOffset>
                </wp:positionV>
                <wp:extent cx="333375" cy="33337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4"/>
                                </a:lnTo>
                                <a:lnTo>
                                  <a:pt x="80038" y="22069"/>
                                </a:lnTo>
                                <a:lnTo>
                                  <a:pt x="47339" y="47339"/>
                                </a:lnTo>
                                <a:lnTo>
                                  <a:pt x="22069" y="80038"/>
                                </a:lnTo>
                                <a:lnTo>
                                  <a:pt x="5774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774" y="204787"/>
                                </a:lnTo>
                                <a:lnTo>
                                  <a:pt x="22069" y="243586"/>
                                </a:lnTo>
                                <a:lnTo>
                                  <a:pt x="47339" y="276415"/>
                                </a:lnTo>
                                <a:lnTo>
                                  <a:pt x="80038" y="301752"/>
                                </a:lnTo>
                                <a:lnTo>
                                  <a:pt x="118621" y="318071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1"/>
                                </a:lnTo>
                                <a:lnTo>
                                  <a:pt x="243586" y="301752"/>
                                </a:lnTo>
                                <a:lnTo>
                                  <a:pt x="276415" y="276415"/>
                                </a:lnTo>
                                <a:lnTo>
                                  <a:pt x="301752" y="243586"/>
                                </a:lnTo>
                                <a:lnTo>
                                  <a:pt x="318071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1" y="118621"/>
                                </a:lnTo>
                                <a:lnTo>
                                  <a:pt x="301752" y="80038"/>
                                </a:lnTo>
                                <a:lnTo>
                                  <a:pt x="276415" y="47339"/>
                                </a:lnTo>
                                <a:lnTo>
                                  <a:pt x="243586" y="22069"/>
                                </a:lnTo>
                                <a:lnTo>
                                  <a:pt x="204787" y="577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5CA2" w:rsidRDefault="00140F4D">
                              <w:pPr>
                                <w:spacing w:before="12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1.858828pt;width:26.25pt;height:26.25pt;mso-position-horizontal-relative:page;mso-position-vertical-relative:paragraph;z-index:15733760" id="docshapegroup42" coordorigin="482,-37" coordsize="525,525">
                <v:shape style="position:absolute;left:489;top:-30;width:510;height:510" id="docshape43" coordorigin="490,-30" coordsize="510,510" path="m744,-30l676,-21,616,5,564,45,524,96,499,157,490,225,499,293,524,354,564,406,616,446,676,471,744,480,812,471,873,446,925,406,965,354,991,293,1000,225,991,157,965,96,925,45,873,5,812,-21,744,-30xe" filled="false" stroked="true" strokeweight=".75pt" strokecolor="#000000">
                  <v:path arrowok="t"/>
                  <v:stroke dashstyle="solid"/>
                </v:shape>
                <v:shape style="position:absolute;left:482;top:-38;width:525;height:525" type="#_x0000_t202" id="docshape44" filled="false" stroked="false">
                  <v:textbox inset="0,0,0,0">
                    <w:txbxContent>
                      <w:p>
                        <w:pPr>
                          <w:spacing w:before="129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Какая</w:t>
      </w:r>
      <w:r>
        <w:rPr>
          <w:spacing w:val="-4"/>
        </w:rPr>
        <w:t xml:space="preserve"> </w:t>
      </w:r>
      <w:r>
        <w:t>равнина</w:t>
      </w:r>
      <w:r>
        <w:rPr>
          <w:spacing w:val="-2"/>
        </w:rPr>
        <w:t xml:space="preserve"> </w:t>
      </w:r>
      <w:r>
        <w:t>обозначена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rPr>
          <w:spacing w:val="-2"/>
        </w:rPr>
        <w:t>цифрой</w:t>
      </w:r>
      <w:r>
        <w:tab/>
        <w:t>?</w:t>
      </w:r>
      <w:r>
        <w:rPr>
          <w:spacing w:val="-4"/>
        </w:rPr>
        <w:t xml:space="preserve"> </w:t>
      </w:r>
      <w:r>
        <w:t>Запишите</w:t>
      </w:r>
      <w:r>
        <w:rPr>
          <w:spacing w:val="-6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rPr>
          <w:spacing w:val="-2"/>
        </w:rPr>
        <w:t>равнины.</w:t>
      </w:r>
    </w:p>
    <w:p w:rsidR="00EB5CA2" w:rsidRDefault="00EB5CA2">
      <w:pPr>
        <w:pStyle w:val="a3"/>
        <w:spacing w:before="162"/>
      </w:pPr>
    </w:p>
    <w:p w:rsidR="00EB5CA2" w:rsidRDefault="00140F4D">
      <w:pPr>
        <w:pStyle w:val="a3"/>
        <w:tabs>
          <w:tab w:val="left" w:pos="4903"/>
        </w:tabs>
        <w:spacing w:before="1"/>
        <w:ind w:left="93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322770</wp:posOffset>
                </wp:positionH>
                <wp:positionV relativeFrom="paragraph">
                  <wp:posOffset>-44608</wp:posOffset>
                </wp:positionV>
                <wp:extent cx="323850" cy="32385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.415001pt;margin-top:-3.512484pt;width:25.5pt;height:25.5pt;mso-position-horizontal-relative:page;mso-position-vertical-relative:paragraph;z-index:15734272" id="docshape45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Ответ: </w:t>
      </w:r>
      <w:r>
        <w:rPr>
          <w:u w:val="single"/>
        </w:rPr>
        <w:tab/>
      </w:r>
    </w:p>
    <w:p w:rsidR="00EB5CA2" w:rsidRDefault="00EB5CA2">
      <w:pPr>
        <w:pStyle w:val="a3"/>
        <w:spacing w:before="263"/>
      </w:pPr>
    </w:p>
    <w:p w:rsidR="00EB5CA2" w:rsidRDefault="00140F4D">
      <w:pPr>
        <w:pStyle w:val="a3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-3024</wp:posOffset>
                </wp:positionV>
                <wp:extent cx="333375" cy="33337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4"/>
                                </a:lnTo>
                                <a:lnTo>
                                  <a:pt x="80038" y="22069"/>
                                </a:lnTo>
                                <a:lnTo>
                                  <a:pt x="47339" y="47339"/>
                                </a:lnTo>
                                <a:lnTo>
                                  <a:pt x="22069" y="80038"/>
                                </a:lnTo>
                                <a:lnTo>
                                  <a:pt x="5774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774" y="204787"/>
                                </a:lnTo>
                                <a:lnTo>
                                  <a:pt x="22069" y="243586"/>
                                </a:lnTo>
                                <a:lnTo>
                                  <a:pt x="47339" y="276415"/>
                                </a:lnTo>
                                <a:lnTo>
                                  <a:pt x="80038" y="301752"/>
                                </a:lnTo>
                                <a:lnTo>
                                  <a:pt x="118621" y="318071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1"/>
                                </a:lnTo>
                                <a:lnTo>
                                  <a:pt x="243586" y="301752"/>
                                </a:lnTo>
                                <a:lnTo>
                                  <a:pt x="276415" y="276415"/>
                                </a:lnTo>
                                <a:lnTo>
                                  <a:pt x="301752" y="243586"/>
                                </a:lnTo>
                                <a:lnTo>
                                  <a:pt x="318071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1" y="118621"/>
                                </a:lnTo>
                                <a:lnTo>
                                  <a:pt x="301752" y="80038"/>
                                </a:lnTo>
                                <a:lnTo>
                                  <a:pt x="276415" y="47339"/>
                                </a:lnTo>
                                <a:lnTo>
                                  <a:pt x="243586" y="22069"/>
                                </a:lnTo>
                                <a:lnTo>
                                  <a:pt x="204787" y="577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5CA2" w:rsidRDefault="00140F4D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238141pt;width:26.25pt;height:26.25pt;mso-position-horizontal-relative:page;mso-position-vertical-relative:paragraph;z-index:15734784" id="docshapegroup46" coordorigin="482,-5" coordsize="525,525">
                <v:shape style="position:absolute;left:489;top:2;width:510;height:510" id="docshape47" coordorigin="490,3" coordsize="510,510" path="m744,3l676,12,616,37,564,77,524,129,499,190,490,257,499,325,524,386,564,438,616,478,676,504,744,513,812,504,873,478,925,438,965,386,991,325,1000,257,991,190,965,129,925,77,873,37,812,12,744,3xe" filled="false" stroked="true" strokeweight=".75pt" strokecolor="#000000">
                  <v:path arrowok="t"/>
                  <v:stroke dashstyle="solid"/>
                </v:shape>
                <v:shape style="position:absolute;left:482;top:-5;width:525;height:525" type="#_x0000_t202" id="docshape48" filled="false" stroked="false">
                  <v:textbox inset="0,0,0,0">
                    <w:txbxContent>
                      <w:p>
                        <w:pPr>
                          <w:spacing w:before="127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Что</w:t>
      </w:r>
      <w:r>
        <w:rPr>
          <w:spacing w:val="-8"/>
        </w:rPr>
        <w:t xml:space="preserve"> </w:t>
      </w:r>
      <w:r>
        <w:rPr>
          <w:spacing w:val="-2"/>
        </w:rPr>
        <w:t>из</w:t>
      </w:r>
      <w:r>
        <w:rPr>
          <w:spacing w:val="-8"/>
        </w:rPr>
        <w:t xml:space="preserve"> </w:t>
      </w:r>
      <w:r>
        <w:rPr>
          <w:spacing w:val="-2"/>
        </w:rPr>
        <w:t>перечисленного</w:t>
      </w:r>
      <w:r>
        <w:rPr>
          <w:spacing w:val="-8"/>
        </w:rPr>
        <w:t xml:space="preserve"> </w:t>
      </w:r>
      <w:r>
        <w:rPr>
          <w:spacing w:val="-2"/>
        </w:rPr>
        <w:t>изучают</w:t>
      </w:r>
      <w:r>
        <w:rPr>
          <w:spacing w:val="-8"/>
        </w:rPr>
        <w:t xml:space="preserve"> </w:t>
      </w:r>
      <w:r>
        <w:rPr>
          <w:spacing w:val="-2"/>
        </w:rPr>
        <w:t>физико-географические</w:t>
      </w:r>
      <w:r>
        <w:rPr>
          <w:spacing w:val="-7"/>
        </w:rPr>
        <w:t xml:space="preserve"> </w:t>
      </w:r>
      <w:r>
        <w:rPr>
          <w:spacing w:val="-2"/>
        </w:rPr>
        <w:t>науки?</w:t>
      </w:r>
      <w:r>
        <w:rPr>
          <w:spacing w:val="-7"/>
        </w:rPr>
        <w:t xml:space="preserve"> </w:t>
      </w:r>
      <w:r>
        <w:rPr>
          <w:spacing w:val="-2"/>
        </w:rPr>
        <w:t>Выберите</w:t>
      </w:r>
      <w:r>
        <w:rPr>
          <w:spacing w:val="-8"/>
        </w:rPr>
        <w:t xml:space="preserve"> </w:t>
      </w:r>
      <w:r>
        <w:rPr>
          <w:spacing w:val="-2"/>
        </w:rPr>
        <w:t>один</w:t>
      </w:r>
      <w:r>
        <w:rPr>
          <w:spacing w:val="-8"/>
        </w:rPr>
        <w:t xml:space="preserve"> </w:t>
      </w:r>
      <w:r>
        <w:rPr>
          <w:spacing w:val="-2"/>
        </w:rPr>
        <w:t>верный</w:t>
      </w:r>
      <w:r>
        <w:rPr>
          <w:spacing w:val="-7"/>
        </w:rPr>
        <w:t xml:space="preserve"> </w:t>
      </w:r>
      <w:r>
        <w:rPr>
          <w:spacing w:val="-2"/>
        </w:rPr>
        <w:t>ответ.</w:t>
      </w:r>
    </w:p>
    <w:p w:rsidR="00EB5CA2" w:rsidRDefault="00140F4D">
      <w:pPr>
        <w:pStyle w:val="a5"/>
        <w:numPr>
          <w:ilvl w:val="0"/>
          <w:numId w:val="3"/>
        </w:numPr>
        <w:tabs>
          <w:tab w:val="left" w:pos="1335"/>
        </w:tabs>
        <w:spacing w:before="164"/>
        <w:rPr>
          <w:sz w:val="24"/>
        </w:rPr>
      </w:pP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орные породы и </w:t>
      </w:r>
      <w:r>
        <w:rPr>
          <w:spacing w:val="-2"/>
          <w:sz w:val="24"/>
        </w:rPr>
        <w:t>минералы</w:t>
      </w:r>
    </w:p>
    <w:p w:rsidR="00EB5CA2" w:rsidRDefault="00140F4D">
      <w:pPr>
        <w:pStyle w:val="a5"/>
        <w:numPr>
          <w:ilvl w:val="0"/>
          <w:numId w:val="3"/>
        </w:numPr>
        <w:tabs>
          <w:tab w:val="left" w:pos="1335"/>
        </w:tabs>
        <w:rPr>
          <w:sz w:val="24"/>
        </w:rPr>
      </w:pPr>
      <w:r>
        <w:rPr>
          <w:sz w:val="24"/>
        </w:rPr>
        <w:t>хозяйственную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EB5CA2" w:rsidRDefault="00140F4D">
      <w:pPr>
        <w:pStyle w:val="a5"/>
        <w:numPr>
          <w:ilvl w:val="0"/>
          <w:numId w:val="3"/>
        </w:numPr>
        <w:tabs>
          <w:tab w:val="left" w:pos="1335"/>
        </w:tabs>
        <w:rPr>
          <w:sz w:val="24"/>
        </w:rPr>
      </w:pPr>
      <w:r>
        <w:rPr>
          <w:sz w:val="24"/>
        </w:rPr>
        <w:t>народы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языки</w:t>
      </w:r>
    </w:p>
    <w:p w:rsidR="00EB5CA2" w:rsidRDefault="00140F4D">
      <w:pPr>
        <w:pStyle w:val="a5"/>
        <w:numPr>
          <w:ilvl w:val="0"/>
          <w:numId w:val="3"/>
        </w:numPr>
        <w:tabs>
          <w:tab w:val="left" w:pos="1335"/>
        </w:tabs>
        <w:spacing w:line="372" w:lineRule="auto"/>
        <w:ind w:left="915" w:right="5282" w:firstLine="0"/>
        <w:rPr>
          <w:sz w:val="24"/>
        </w:rPr>
      </w:pP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карте</w:t>
      </w:r>
      <w:proofErr w:type="gramStart"/>
      <w:r>
        <w:rPr>
          <w:sz w:val="24"/>
        </w:rPr>
        <w:t xml:space="preserve"> З</w:t>
      </w:r>
      <w:proofErr w:type="gramEnd"/>
      <w:r>
        <w:rPr>
          <w:sz w:val="24"/>
        </w:rPr>
        <w:t>апишите номер выбранного ответа.</w:t>
      </w:r>
    </w:p>
    <w:p w:rsidR="00EB5CA2" w:rsidRDefault="00140F4D">
      <w:pPr>
        <w:pStyle w:val="a3"/>
        <w:spacing w:before="171"/>
        <w:ind w:left="93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315150</wp:posOffset>
                </wp:positionH>
                <wp:positionV relativeFrom="paragraph">
                  <wp:posOffset>41569</wp:posOffset>
                </wp:positionV>
                <wp:extent cx="323850" cy="32385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815001pt;margin-top:3.27318pt;width:25.5pt;height:25.5pt;mso-position-horizontal-relative:page;mso-position-vertical-relative:paragraph;z-index:15735296" id="docshape49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1580070</wp:posOffset>
                </wp:positionH>
                <wp:positionV relativeFrom="paragraph">
                  <wp:posOffset>17185</wp:posOffset>
                </wp:positionV>
                <wp:extent cx="265430" cy="36322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" cy="36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363220">
                              <a:moveTo>
                                <a:pt x="265176" y="0"/>
                              </a:moveTo>
                              <a:lnTo>
                                <a:pt x="259080" y="0"/>
                              </a:lnTo>
                              <a:lnTo>
                                <a:pt x="259080" y="6096"/>
                              </a:lnTo>
                              <a:lnTo>
                                <a:pt x="259080" y="24384"/>
                              </a:lnTo>
                              <a:lnTo>
                                <a:pt x="259080" y="356616"/>
                              </a:lnTo>
                              <a:lnTo>
                                <a:pt x="6096" y="356616"/>
                              </a:lnTo>
                              <a:lnTo>
                                <a:pt x="6096" y="24384"/>
                              </a:lnTo>
                              <a:lnTo>
                                <a:pt x="6096" y="6096"/>
                              </a:lnTo>
                              <a:lnTo>
                                <a:pt x="259080" y="6096"/>
                              </a:lnTo>
                              <a:lnTo>
                                <a:pt x="259080" y="12"/>
                              </a:lnTo>
                              <a:lnTo>
                                <a:pt x="6096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4384"/>
                              </a:lnTo>
                              <a:lnTo>
                                <a:pt x="0" y="356616"/>
                              </a:lnTo>
                              <a:lnTo>
                                <a:pt x="0" y="362712"/>
                              </a:lnTo>
                              <a:lnTo>
                                <a:pt x="6096" y="362712"/>
                              </a:lnTo>
                              <a:lnTo>
                                <a:pt x="259080" y="362712"/>
                              </a:lnTo>
                              <a:lnTo>
                                <a:pt x="265176" y="362712"/>
                              </a:lnTo>
                              <a:lnTo>
                                <a:pt x="265176" y="356616"/>
                              </a:lnTo>
                              <a:lnTo>
                                <a:pt x="265176" y="24384"/>
                              </a:lnTo>
                              <a:lnTo>
                                <a:pt x="265176" y="6096"/>
                              </a:lnTo>
                              <a:lnTo>
                                <a:pt x="26517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4.415009pt;margin-top:1.35316pt;width:20.9pt;height:28.6pt;mso-position-horizontal-relative:page;mso-position-vertical-relative:paragraph;z-index:15735808" id="docshape50" coordorigin="2488,27" coordsize="418,572" path="m2906,27l2896,27,2896,37,2896,65,2896,589,2498,589,2498,65,2498,37,2896,37,2896,27,2498,27,2488,27,2488,37,2488,65,2488,589,2488,598,2498,598,2896,598,2906,598,2906,589,2906,65,2906,37,2906,2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Ответ:</w:t>
      </w:r>
    </w:p>
    <w:p w:rsidR="00EB5CA2" w:rsidRDefault="00EB5CA2">
      <w:pPr>
        <w:pStyle w:val="a3"/>
        <w:spacing w:before="256"/>
      </w:pPr>
    </w:p>
    <w:p w:rsidR="00EB5CA2" w:rsidRDefault="00140F4D">
      <w:pPr>
        <w:pStyle w:val="a3"/>
        <w:ind w:left="915" w:right="21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-3079</wp:posOffset>
                </wp:positionV>
                <wp:extent cx="333375" cy="33337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4"/>
                                </a:lnTo>
                                <a:lnTo>
                                  <a:pt x="80038" y="22069"/>
                                </a:lnTo>
                                <a:lnTo>
                                  <a:pt x="47339" y="47339"/>
                                </a:lnTo>
                                <a:lnTo>
                                  <a:pt x="22069" y="80038"/>
                                </a:lnTo>
                                <a:lnTo>
                                  <a:pt x="5774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774" y="204787"/>
                                </a:lnTo>
                                <a:lnTo>
                                  <a:pt x="22069" y="243586"/>
                                </a:lnTo>
                                <a:lnTo>
                                  <a:pt x="47339" y="276415"/>
                                </a:lnTo>
                                <a:lnTo>
                                  <a:pt x="80038" y="301752"/>
                                </a:lnTo>
                                <a:lnTo>
                                  <a:pt x="118621" y="318071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1"/>
                                </a:lnTo>
                                <a:lnTo>
                                  <a:pt x="243586" y="301752"/>
                                </a:lnTo>
                                <a:lnTo>
                                  <a:pt x="276415" y="276415"/>
                                </a:lnTo>
                                <a:lnTo>
                                  <a:pt x="301752" y="243586"/>
                                </a:lnTo>
                                <a:lnTo>
                                  <a:pt x="318071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1" y="118621"/>
                                </a:lnTo>
                                <a:lnTo>
                                  <a:pt x="301752" y="80038"/>
                                </a:lnTo>
                                <a:lnTo>
                                  <a:pt x="276415" y="47339"/>
                                </a:lnTo>
                                <a:lnTo>
                                  <a:pt x="243586" y="22069"/>
                                </a:lnTo>
                                <a:lnTo>
                                  <a:pt x="204787" y="577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5CA2" w:rsidRDefault="00140F4D">
                              <w:pPr>
                                <w:spacing w:before="12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242477pt;width:26.25pt;height:26.25pt;mso-position-horizontal-relative:page;mso-position-vertical-relative:paragraph;z-index:15736320" id="docshapegroup51" coordorigin="482,-5" coordsize="525,525">
                <v:shape style="position:absolute;left:489;top:2;width:510;height:510" id="docshape52" coordorigin="490,3" coordsize="510,510" path="m744,3l676,12,616,37,564,77,524,129,499,189,490,257,499,325,524,386,564,438,616,478,676,504,744,513,812,504,873,478,925,438,965,386,991,325,1000,257,991,189,965,129,925,77,873,37,812,12,744,3xe" filled="false" stroked="true" strokeweight=".75pt" strokecolor="#000000">
                  <v:path arrowok="t"/>
                  <v:stroke dashstyle="solid"/>
                </v:shape>
                <v:shape style="position:absolute;left:482;top:-5;width:525;height:525" type="#_x0000_t202" id="docshape53" filled="false" stroked="false">
                  <v:textbox inset="0,0,0,0">
                    <w:txbxContent>
                      <w:p>
                        <w:pPr>
                          <w:spacing w:before="129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Установите соответствие между путешественниками и их вкладом в географическое изучение Земли. К каждой позиции, данной в первом столбце, подберите соответствующую позицию из второго столбца.</w:t>
      </w:r>
    </w:p>
    <w:p w:rsidR="00EB5CA2" w:rsidRDefault="00140F4D">
      <w:pPr>
        <w:pStyle w:val="a3"/>
        <w:tabs>
          <w:tab w:val="left" w:pos="4965"/>
        </w:tabs>
        <w:spacing w:before="162"/>
        <w:ind w:left="1558"/>
      </w:pPr>
      <w:r>
        <w:rPr>
          <w:spacing w:val="-2"/>
        </w:rPr>
        <w:t>ПУТЕШЕСТВЕННИКИ</w:t>
      </w:r>
      <w:r>
        <w:tab/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rPr>
          <w:spacing w:val="-2"/>
        </w:rPr>
        <w:t>ЗЕМЛИ</w:t>
      </w:r>
    </w:p>
    <w:p w:rsidR="00EB5CA2" w:rsidRDefault="00EB5CA2">
      <w:pPr>
        <w:pStyle w:val="a3"/>
        <w:sectPr w:rsidR="00EB5CA2">
          <w:pgSz w:w="11910" w:h="16840"/>
          <w:pgMar w:top="1420" w:right="708" w:bottom="540" w:left="425" w:header="424" w:footer="356" w:gutter="0"/>
          <w:cols w:space="720"/>
        </w:sectPr>
      </w:pPr>
    </w:p>
    <w:p w:rsidR="00EB5CA2" w:rsidRDefault="00140F4D">
      <w:pPr>
        <w:pStyle w:val="a3"/>
        <w:spacing w:before="16" w:line="223" w:lineRule="auto"/>
        <w:ind w:left="1335" w:right="1465" w:hanging="420"/>
      </w:pPr>
      <w:r>
        <w:rPr>
          <w:position w:val="-1"/>
        </w:rPr>
        <w:lastRenderedPageBreak/>
        <w:t>А)</w:t>
      </w:r>
      <w:r>
        <w:rPr>
          <w:spacing w:val="80"/>
          <w:position w:val="-1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Крузенштерн и</w:t>
      </w:r>
      <w:r>
        <w:rPr>
          <w:spacing w:val="-1"/>
        </w:rPr>
        <w:t xml:space="preserve"> </w:t>
      </w:r>
      <w:r>
        <w:t xml:space="preserve">Ю. </w:t>
      </w:r>
      <w:r>
        <w:rPr>
          <w:spacing w:val="-2"/>
        </w:rPr>
        <w:t>Лисянский</w:t>
      </w:r>
    </w:p>
    <w:p w:rsidR="00EB5CA2" w:rsidRDefault="00140F4D">
      <w:pPr>
        <w:pStyle w:val="a3"/>
        <w:tabs>
          <w:tab w:val="left" w:pos="1335"/>
        </w:tabs>
        <w:spacing w:before="29"/>
        <w:ind w:left="915"/>
      </w:pPr>
      <w:r>
        <w:rPr>
          <w:spacing w:val="-5"/>
          <w:position w:val="-1"/>
        </w:rPr>
        <w:t>Б)</w:t>
      </w:r>
      <w:r>
        <w:rPr>
          <w:position w:val="-1"/>
        </w:rPr>
        <w:tab/>
      </w:r>
      <w:r>
        <w:t>Ф.</w:t>
      </w:r>
      <w:r>
        <w:rPr>
          <w:spacing w:val="-4"/>
        </w:rPr>
        <w:t xml:space="preserve"> </w:t>
      </w:r>
      <w:r>
        <w:t>Беллинсгаузен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rPr>
          <w:spacing w:val="-2"/>
        </w:rPr>
        <w:t>Лазарев</w:t>
      </w:r>
    </w:p>
    <w:p w:rsidR="00EB5CA2" w:rsidRDefault="00140F4D">
      <w:pPr>
        <w:pStyle w:val="a5"/>
        <w:numPr>
          <w:ilvl w:val="0"/>
          <w:numId w:val="2"/>
        </w:numPr>
        <w:tabs>
          <w:tab w:val="left" w:pos="725"/>
          <w:tab w:val="left" w:pos="1966"/>
          <w:tab w:val="left" w:pos="3139"/>
          <w:tab w:val="left" w:pos="4788"/>
          <w:tab w:val="left" w:pos="5641"/>
        </w:tabs>
        <w:spacing w:before="16" w:line="223" w:lineRule="auto"/>
        <w:ind w:right="325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открытие</w:t>
      </w:r>
      <w:r>
        <w:rPr>
          <w:sz w:val="24"/>
        </w:rPr>
        <w:tab/>
      </w:r>
      <w:r>
        <w:rPr>
          <w:spacing w:val="-2"/>
          <w:sz w:val="24"/>
        </w:rPr>
        <w:t>пролива,</w:t>
      </w:r>
      <w:r>
        <w:rPr>
          <w:sz w:val="24"/>
        </w:rPr>
        <w:tab/>
      </w:r>
      <w:r>
        <w:rPr>
          <w:spacing w:val="-2"/>
          <w:sz w:val="24"/>
        </w:rPr>
        <w:t>отделяющего</w:t>
      </w:r>
      <w:r>
        <w:rPr>
          <w:sz w:val="24"/>
        </w:rPr>
        <w:tab/>
      </w:r>
      <w:r>
        <w:rPr>
          <w:spacing w:val="-4"/>
          <w:sz w:val="24"/>
        </w:rPr>
        <w:t>Азию</w:t>
      </w:r>
      <w:r>
        <w:rPr>
          <w:sz w:val="24"/>
        </w:rPr>
        <w:tab/>
      </w:r>
      <w:r>
        <w:rPr>
          <w:spacing w:val="-6"/>
          <w:sz w:val="24"/>
        </w:rPr>
        <w:t xml:space="preserve">от </w:t>
      </w:r>
      <w:r>
        <w:rPr>
          <w:sz w:val="24"/>
        </w:rPr>
        <w:t>Северной Америки</w:t>
      </w:r>
    </w:p>
    <w:p w:rsidR="00EB5CA2" w:rsidRDefault="00140F4D">
      <w:pPr>
        <w:pStyle w:val="a5"/>
        <w:numPr>
          <w:ilvl w:val="0"/>
          <w:numId w:val="2"/>
        </w:numPr>
        <w:tabs>
          <w:tab w:val="left" w:pos="725"/>
        </w:tabs>
        <w:spacing w:before="29"/>
        <w:rPr>
          <w:sz w:val="24"/>
        </w:rPr>
      </w:pPr>
      <w:r>
        <w:rPr>
          <w:sz w:val="24"/>
        </w:rPr>
        <w:t>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кругосветное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путешествие</w:t>
      </w:r>
    </w:p>
    <w:p w:rsidR="00EB5CA2" w:rsidRDefault="00140F4D">
      <w:pPr>
        <w:pStyle w:val="a5"/>
        <w:numPr>
          <w:ilvl w:val="0"/>
          <w:numId w:val="2"/>
        </w:numPr>
        <w:tabs>
          <w:tab w:val="left" w:pos="725"/>
        </w:tabs>
        <w:spacing w:before="6"/>
        <w:rPr>
          <w:sz w:val="24"/>
        </w:rPr>
      </w:pPr>
      <w:r>
        <w:rPr>
          <w:sz w:val="24"/>
        </w:rPr>
        <w:t>открытие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Антарктиды</w:t>
      </w:r>
    </w:p>
    <w:p w:rsidR="00EB5CA2" w:rsidRDefault="00EB5CA2">
      <w:pPr>
        <w:pStyle w:val="a5"/>
        <w:rPr>
          <w:sz w:val="24"/>
        </w:rPr>
        <w:sectPr w:rsidR="00EB5CA2">
          <w:type w:val="continuous"/>
          <w:pgSz w:w="11910" w:h="16840"/>
          <w:pgMar w:top="1420" w:right="708" w:bottom="280" w:left="425" w:header="424" w:footer="356" w:gutter="0"/>
          <w:cols w:num="2" w:space="720" w:equalWidth="0">
            <w:col w:w="4540" w:space="40"/>
            <w:col w:w="6197"/>
          </w:cols>
        </w:sectPr>
      </w:pPr>
    </w:p>
    <w:p w:rsidR="00EB5CA2" w:rsidRDefault="00140F4D">
      <w:pPr>
        <w:pStyle w:val="a3"/>
        <w:spacing w:before="118"/>
        <w:ind w:left="91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1541970</wp:posOffset>
                </wp:positionH>
                <wp:positionV relativeFrom="paragraph">
                  <wp:posOffset>359038</wp:posOffset>
                </wp:positionV>
                <wp:extent cx="657860" cy="54165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860" cy="541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3"/>
                            </w:tblGrid>
                            <w:tr w:rsidR="00EB5CA2">
                              <w:trPr>
                                <w:trHeight w:val="275"/>
                              </w:trPr>
                              <w:tc>
                                <w:tcPr>
                                  <w:tcW w:w="454" w:type="dxa"/>
                                </w:tcPr>
                                <w:p w:rsidR="00EB5CA2" w:rsidRDefault="00140F4D">
                                  <w:pPr>
                                    <w:pStyle w:val="TableParagraph"/>
                                    <w:spacing w:line="256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EB5CA2" w:rsidRDefault="00140F4D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</w:tr>
                            <w:tr w:rsidR="00EB5CA2">
                              <w:trPr>
                                <w:trHeight w:val="548"/>
                              </w:trPr>
                              <w:tc>
                                <w:tcPr>
                                  <w:tcW w:w="454" w:type="dxa"/>
                                </w:tcPr>
                                <w:p w:rsidR="00EB5CA2" w:rsidRDefault="00EB5CA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EB5CA2" w:rsidRDefault="00EB5CA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B5CA2" w:rsidRDefault="00EB5CA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5" o:spid="_x0000_s1048" type="#_x0000_t202" style="position:absolute;left:0;text-align:left;margin-left:121.4pt;margin-top:28.25pt;width:51.8pt;height:42.6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3"/>
                      </w:tblGrid>
                      <w:tr w:rsidR="00EB5CA2">
                        <w:trPr>
                          <w:trHeight w:val="275"/>
                        </w:trPr>
                        <w:tc>
                          <w:tcPr>
                            <w:tcW w:w="454" w:type="dxa"/>
                          </w:tcPr>
                          <w:p w:rsidR="00EB5CA2" w:rsidRDefault="00140F4D">
                            <w:pPr>
                              <w:pStyle w:val="TableParagraph"/>
                              <w:spacing w:line="256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 w:rsidR="00EB5CA2" w:rsidRDefault="00140F4D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Б</w:t>
                            </w:r>
                          </w:p>
                        </w:tc>
                      </w:tr>
                      <w:tr w:rsidR="00EB5CA2">
                        <w:trPr>
                          <w:trHeight w:val="548"/>
                        </w:trPr>
                        <w:tc>
                          <w:tcPr>
                            <w:tcW w:w="454" w:type="dxa"/>
                          </w:tcPr>
                          <w:p w:rsidR="00EB5CA2" w:rsidRDefault="00EB5CA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 w:rsidR="00EB5CA2" w:rsidRDefault="00EB5CA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B5CA2" w:rsidRDefault="00EB5CA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Запишите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1"/>
        </w:rPr>
        <w:t xml:space="preserve"> </w:t>
      </w:r>
      <w:r>
        <w:t>выбранные</w:t>
      </w:r>
      <w:r>
        <w:rPr>
          <w:spacing w:val="-4"/>
        </w:rPr>
        <w:t xml:space="preserve"> </w:t>
      </w:r>
      <w:r>
        <w:t>цифры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rPr>
          <w:spacing w:val="-2"/>
        </w:rPr>
        <w:t>буквами.</w:t>
      </w:r>
    </w:p>
    <w:p w:rsidR="00EB5CA2" w:rsidRDefault="00EB5CA2">
      <w:pPr>
        <w:pStyle w:val="a3"/>
        <w:spacing w:before="175"/>
      </w:pPr>
    </w:p>
    <w:p w:rsidR="00EB5CA2" w:rsidRDefault="00140F4D">
      <w:pPr>
        <w:pStyle w:val="a3"/>
        <w:ind w:left="94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322770</wp:posOffset>
                </wp:positionH>
                <wp:positionV relativeFrom="paragraph">
                  <wp:posOffset>-62444</wp:posOffset>
                </wp:positionV>
                <wp:extent cx="323850" cy="32385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.415001pt;margin-top:-4.916922pt;width:25.5pt;height:25.5pt;mso-position-horizontal-relative:page;mso-position-vertical-relative:paragraph;z-index:15736832" id="docshape55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pacing w:val="-2"/>
        </w:rPr>
        <w:t>Ответ:</w:t>
      </w:r>
    </w:p>
    <w:p w:rsidR="00EB5CA2" w:rsidRDefault="00EB5CA2">
      <w:pPr>
        <w:pStyle w:val="a3"/>
        <w:sectPr w:rsidR="00EB5CA2">
          <w:type w:val="continuous"/>
          <w:pgSz w:w="11910" w:h="16840"/>
          <w:pgMar w:top="1420" w:right="708" w:bottom="280" w:left="425" w:header="424" w:footer="356" w:gutter="0"/>
          <w:cols w:space="720"/>
        </w:sectPr>
      </w:pPr>
    </w:p>
    <w:p w:rsidR="00EB5CA2" w:rsidRDefault="00EB5CA2">
      <w:pPr>
        <w:pStyle w:val="a3"/>
        <w:spacing w:before="22"/>
      </w:pPr>
    </w:p>
    <w:p w:rsidR="00EB5CA2" w:rsidRDefault="00140F4D">
      <w:pPr>
        <w:pStyle w:val="a3"/>
        <w:ind w:left="915" w:right="21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-3223</wp:posOffset>
                </wp:positionV>
                <wp:extent cx="333375" cy="33337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4"/>
                                </a:lnTo>
                                <a:lnTo>
                                  <a:pt x="80038" y="22069"/>
                                </a:lnTo>
                                <a:lnTo>
                                  <a:pt x="47339" y="47339"/>
                                </a:lnTo>
                                <a:lnTo>
                                  <a:pt x="22069" y="80038"/>
                                </a:lnTo>
                                <a:lnTo>
                                  <a:pt x="5774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774" y="204787"/>
                                </a:lnTo>
                                <a:lnTo>
                                  <a:pt x="22069" y="243586"/>
                                </a:lnTo>
                                <a:lnTo>
                                  <a:pt x="47339" y="276415"/>
                                </a:lnTo>
                                <a:lnTo>
                                  <a:pt x="80038" y="301752"/>
                                </a:lnTo>
                                <a:lnTo>
                                  <a:pt x="118621" y="318071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1"/>
                                </a:lnTo>
                                <a:lnTo>
                                  <a:pt x="243586" y="301752"/>
                                </a:lnTo>
                                <a:lnTo>
                                  <a:pt x="276415" y="276415"/>
                                </a:lnTo>
                                <a:lnTo>
                                  <a:pt x="301752" y="243586"/>
                                </a:lnTo>
                                <a:lnTo>
                                  <a:pt x="318071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1" y="118621"/>
                                </a:lnTo>
                                <a:lnTo>
                                  <a:pt x="301752" y="80038"/>
                                </a:lnTo>
                                <a:lnTo>
                                  <a:pt x="276415" y="47339"/>
                                </a:lnTo>
                                <a:lnTo>
                                  <a:pt x="243586" y="22069"/>
                                </a:lnTo>
                                <a:lnTo>
                                  <a:pt x="204787" y="577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5CA2" w:rsidRDefault="00140F4D">
                              <w:pPr>
                                <w:spacing w:before="12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253828pt;width:26.25pt;height:26.25pt;mso-position-horizontal-relative:page;mso-position-vertical-relative:paragraph;z-index:15737856" id="docshapegroup56" coordorigin="482,-5" coordsize="525,525">
                <v:shape style="position:absolute;left:489;top:2;width:510;height:510" id="docshape57" coordorigin="490,2" coordsize="510,510" path="m744,2l676,12,616,37,564,77,524,128,499,189,490,257,499,325,524,386,564,438,616,478,676,503,744,512,812,503,873,478,925,438,965,386,991,325,1000,257,991,189,965,128,925,77,873,37,812,12,744,2xe" filled="false" stroked="true" strokeweight=".75pt" strokecolor="#000000">
                  <v:path arrowok="t"/>
                  <v:stroke dashstyle="solid"/>
                </v:shape>
                <v:shape style="position:absolute;left:482;top:-6;width:525;height:525" type="#_x0000_t202" id="docshape58" filled="false" stroked="false">
                  <v:textbox inset="0,0,0,0">
                    <w:txbxContent>
                      <w:p>
                        <w:pPr>
                          <w:spacing w:before="126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Пятиклассники</w:t>
      </w:r>
      <w:r>
        <w:rPr>
          <w:spacing w:val="80"/>
          <w:w w:val="150"/>
        </w:rPr>
        <w:t xml:space="preserve"> </w:t>
      </w:r>
      <w:r>
        <w:t>получили</w:t>
      </w:r>
      <w:r>
        <w:rPr>
          <w:spacing w:val="80"/>
          <w:w w:val="150"/>
        </w:rPr>
        <w:t xml:space="preserve"> </w:t>
      </w:r>
      <w:r>
        <w:t>задание</w:t>
      </w:r>
      <w:r>
        <w:rPr>
          <w:spacing w:val="80"/>
          <w:w w:val="150"/>
        </w:rPr>
        <w:t xml:space="preserve"> </w:t>
      </w:r>
      <w:r>
        <w:t>сравнить</w:t>
      </w:r>
      <w:r>
        <w:rPr>
          <w:spacing w:val="80"/>
          <w:w w:val="150"/>
        </w:rPr>
        <w:t xml:space="preserve"> </w:t>
      </w:r>
      <w:r>
        <w:t>маршруты</w:t>
      </w:r>
      <w:r>
        <w:rPr>
          <w:spacing w:val="80"/>
          <w:w w:val="150"/>
        </w:rPr>
        <w:t xml:space="preserve"> </w:t>
      </w:r>
      <w:r>
        <w:t>экспедиции</w:t>
      </w:r>
      <w:r>
        <w:rPr>
          <w:spacing w:val="80"/>
          <w:w w:val="150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Крузенштерна, Ю.</w:t>
      </w:r>
      <w:r>
        <w:rPr>
          <w:spacing w:val="-2"/>
        </w:rPr>
        <w:t xml:space="preserve"> </w:t>
      </w:r>
      <w:r>
        <w:t>Лисянского и экспедиции Ф.</w:t>
      </w:r>
      <w:r>
        <w:rPr>
          <w:spacing w:val="-2"/>
        </w:rPr>
        <w:t xml:space="preserve"> </w:t>
      </w:r>
      <w:r>
        <w:t>Беллинсгаузена и М.</w:t>
      </w:r>
      <w:r>
        <w:rPr>
          <w:spacing w:val="-2"/>
        </w:rPr>
        <w:t xml:space="preserve"> </w:t>
      </w:r>
      <w:r>
        <w:t>Лазарева и определить их общие особенности. Укажите две общие особенности, которые должны указать пятиклассники.</w:t>
      </w:r>
    </w:p>
    <w:p w:rsidR="00EB5CA2" w:rsidRDefault="00140F4D">
      <w:pPr>
        <w:pStyle w:val="a5"/>
        <w:numPr>
          <w:ilvl w:val="1"/>
          <w:numId w:val="2"/>
        </w:numPr>
        <w:tabs>
          <w:tab w:val="left" w:pos="1335"/>
        </w:tabs>
        <w:spacing w:before="186"/>
        <w:rPr>
          <w:sz w:val="24"/>
        </w:rPr>
      </w:pPr>
      <w:r>
        <w:rPr>
          <w:sz w:val="24"/>
        </w:rPr>
        <w:t>Обе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вышли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(Кронштадта).</w:t>
      </w:r>
    </w:p>
    <w:p w:rsidR="00EB5CA2" w:rsidRDefault="00140F4D">
      <w:pPr>
        <w:pStyle w:val="a5"/>
        <w:numPr>
          <w:ilvl w:val="1"/>
          <w:numId w:val="2"/>
        </w:numPr>
        <w:tabs>
          <w:tab w:val="left" w:pos="1335"/>
        </w:tabs>
        <w:rPr>
          <w:sz w:val="24"/>
        </w:rPr>
      </w:pPr>
      <w:r>
        <w:rPr>
          <w:sz w:val="24"/>
        </w:rPr>
        <w:t>Обе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пересекли</w:t>
      </w:r>
      <w:r>
        <w:rPr>
          <w:spacing w:val="-8"/>
          <w:sz w:val="24"/>
        </w:rPr>
        <w:t xml:space="preserve"> </w:t>
      </w:r>
      <w:r>
        <w:rPr>
          <w:sz w:val="24"/>
        </w:rPr>
        <w:t>Атлантический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океан.</w:t>
      </w:r>
    </w:p>
    <w:p w:rsidR="00EB5CA2" w:rsidRDefault="00140F4D">
      <w:pPr>
        <w:pStyle w:val="a5"/>
        <w:numPr>
          <w:ilvl w:val="1"/>
          <w:numId w:val="2"/>
        </w:numPr>
        <w:tabs>
          <w:tab w:val="left" w:pos="1335"/>
        </w:tabs>
        <w:rPr>
          <w:sz w:val="24"/>
        </w:rPr>
      </w:pPr>
      <w:r>
        <w:rPr>
          <w:sz w:val="24"/>
        </w:rPr>
        <w:t>Обе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совершили</w:t>
      </w:r>
      <w:r>
        <w:rPr>
          <w:spacing w:val="-6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Антарктиды.</w:t>
      </w:r>
    </w:p>
    <w:p w:rsidR="00EB5CA2" w:rsidRDefault="00140F4D">
      <w:pPr>
        <w:pStyle w:val="a5"/>
        <w:numPr>
          <w:ilvl w:val="1"/>
          <w:numId w:val="2"/>
        </w:numPr>
        <w:tabs>
          <w:tab w:val="left" w:pos="1335"/>
        </w:tabs>
        <w:spacing w:line="374" w:lineRule="auto"/>
        <w:ind w:left="915" w:right="4337" w:firstLine="0"/>
        <w:rPr>
          <w:sz w:val="24"/>
        </w:rPr>
      </w:pPr>
      <w:r>
        <w:rPr>
          <w:sz w:val="24"/>
        </w:rPr>
        <w:t>Обе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подходили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берегам</w:t>
      </w:r>
      <w:r>
        <w:rPr>
          <w:spacing w:val="-7"/>
          <w:sz w:val="24"/>
        </w:rPr>
        <w:t xml:space="preserve"> </w:t>
      </w:r>
      <w:r>
        <w:rPr>
          <w:sz w:val="24"/>
        </w:rPr>
        <w:t>Австралии. Запишите номера выбранных ответов.</w:t>
      </w:r>
    </w:p>
    <w:p w:rsidR="00EB5CA2" w:rsidRDefault="00140F4D">
      <w:pPr>
        <w:pStyle w:val="a3"/>
        <w:spacing w:before="171"/>
        <w:ind w:left="93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315150</wp:posOffset>
                </wp:positionH>
                <wp:positionV relativeFrom="paragraph">
                  <wp:posOffset>41705</wp:posOffset>
                </wp:positionV>
                <wp:extent cx="323850" cy="32385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815001pt;margin-top:3.283859pt;width:25.5pt;height:25.5pt;mso-position-horizontal-relative:page;mso-position-vertical-relative:paragraph;z-index:15738368" id="docshape59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1580070</wp:posOffset>
                </wp:positionH>
                <wp:positionV relativeFrom="paragraph">
                  <wp:posOffset>17320</wp:posOffset>
                </wp:positionV>
                <wp:extent cx="524510" cy="36322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510" cy="36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" h="363220">
                              <a:moveTo>
                                <a:pt x="524256" y="0"/>
                              </a:moveTo>
                              <a:lnTo>
                                <a:pt x="518160" y="0"/>
                              </a:lnTo>
                              <a:lnTo>
                                <a:pt x="518160" y="6096"/>
                              </a:lnTo>
                              <a:lnTo>
                                <a:pt x="518160" y="24384"/>
                              </a:lnTo>
                              <a:lnTo>
                                <a:pt x="518160" y="356616"/>
                              </a:lnTo>
                              <a:lnTo>
                                <a:pt x="265176" y="356616"/>
                              </a:lnTo>
                              <a:lnTo>
                                <a:pt x="265176" y="24384"/>
                              </a:lnTo>
                              <a:lnTo>
                                <a:pt x="265176" y="6096"/>
                              </a:lnTo>
                              <a:lnTo>
                                <a:pt x="518160" y="6096"/>
                              </a:lnTo>
                              <a:lnTo>
                                <a:pt x="518160" y="12"/>
                              </a:lnTo>
                              <a:lnTo>
                                <a:pt x="265176" y="12"/>
                              </a:lnTo>
                              <a:lnTo>
                                <a:pt x="259080" y="0"/>
                              </a:lnTo>
                              <a:lnTo>
                                <a:pt x="259080" y="6096"/>
                              </a:lnTo>
                              <a:lnTo>
                                <a:pt x="259080" y="24384"/>
                              </a:lnTo>
                              <a:lnTo>
                                <a:pt x="259080" y="356616"/>
                              </a:lnTo>
                              <a:lnTo>
                                <a:pt x="6096" y="356616"/>
                              </a:lnTo>
                              <a:lnTo>
                                <a:pt x="6096" y="24384"/>
                              </a:lnTo>
                              <a:lnTo>
                                <a:pt x="6096" y="6096"/>
                              </a:lnTo>
                              <a:lnTo>
                                <a:pt x="259080" y="6096"/>
                              </a:lnTo>
                              <a:lnTo>
                                <a:pt x="259080" y="12"/>
                              </a:lnTo>
                              <a:lnTo>
                                <a:pt x="6096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4384"/>
                              </a:lnTo>
                              <a:lnTo>
                                <a:pt x="0" y="356616"/>
                              </a:lnTo>
                              <a:lnTo>
                                <a:pt x="0" y="362712"/>
                              </a:lnTo>
                              <a:lnTo>
                                <a:pt x="6096" y="362712"/>
                              </a:lnTo>
                              <a:lnTo>
                                <a:pt x="259080" y="362712"/>
                              </a:lnTo>
                              <a:lnTo>
                                <a:pt x="265176" y="362712"/>
                              </a:lnTo>
                              <a:lnTo>
                                <a:pt x="518160" y="362712"/>
                              </a:lnTo>
                              <a:lnTo>
                                <a:pt x="524256" y="362712"/>
                              </a:lnTo>
                              <a:lnTo>
                                <a:pt x="524256" y="356616"/>
                              </a:lnTo>
                              <a:lnTo>
                                <a:pt x="524256" y="24384"/>
                              </a:lnTo>
                              <a:lnTo>
                                <a:pt x="524256" y="6096"/>
                              </a:lnTo>
                              <a:lnTo>
                                <a:pt x="52425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4.415009pt;margin-top:1.36383pt;width:41.3pt;height:28.6pt;mso-position-horizontal-relative:page;mso-position-vertical-relative:paragraph;z-index:15738880" id="docshape60" coordorigin="2488,27" coordsize="826,572" path="m3314,27l3304,27,3304,37,3304,66,3304,589,2906,589,2906,66,2906,37,3304,37,3304,27,2906,27,2896,27,2896,37,2896,66,2896,589,2498,589,2498,66,2498,37,2896,37,2896,27,2498,27,2488,27,2488,37,2488,66,2488,589,2488,598,2498,598,2896,598,2906,598,3304,598,3314,598,3314,589,3314,66,3314,37,3314,2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Ответ:</w:t>
      </w:r>
    </w:p>
    <w:p w:rsidR="00EB5CA2" w:rsidRDefault="00EB5CA2">
      <w:pPr>
        <w:pStyle w:val="a3"/>
        <w:spacing w:before="256"/>
      </w:pPr>
    </w:p>
    <w:p w:rsidR="00EB5CA2" w:rsidRDefault="00140F4D">
      <w:pPr>
        <w:pStyle w:val="a3"/>
        <w:spacing w:before="1"/>
        <w:ind w:left="915" w:right="21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-2918</wp:posOffset>
                </wp:positionV>
                <wp:extent cx="333375" cy="33337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4"/>
                                </a:lnTo>
                                <a:lnTo>
                                  <a:pt x="80038" y="22069"/>
                                </a:lnTo>
                                <a:lnTo>
                                  <a:pt x="47339" y="47339"/>
                                </a:lnTo>
                                <a:lnTo>
                                  <a:pt x="22069" y="80038"/>
                                </a:lnTo>
                                <a:lnTo>
                                  <a:pt x="5774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774" y="204787"/>
                                </a:lnTo>
                                <a:lnTo>
                                  <a:pt x="22069" y="243586"/>
                                </a:lnTo>
                                <a:lnTo>
                                  <a:pt x="47339" y="276415"/>
                                </a:lnTo>
                                <a:lnTo>
                                  <a:pt x="80038" y="301752"/>
                                </a:lnTo>
                                <a:lnTo>
                                  <a:pt x="118621" y="318071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1"/>
                                </a:lnTo>
                                <a:lnTo>
                                  <a:pt x="243586" y="301752"/>
                                </a:lnTo>
                                <a:lnTo>
                                  <a:pt x="276415" y="276415"/>
                                </a:lnTo>
                                <a:lnTo>
                                  <a:pt x="301752" y="243586"/>
                                </a:lnTo>
                                <a:lnTo>
                                  <a:pt x="318071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1" y="118621"/>
                                </a:lnTo>
                                <a:lnTo>
                                  <a:pt x="301752" y="80038"/>
                                </a:lnTo>
                                <a:lnTo>
                                  <a:pt x="276415" y="47339"/>
                                </a:lnTo>
                                <a:lnTo>
                                  <a:pt x="243586" y="22069"/>
                                </a:lnTo>
                                <a:lnTo>
                                  <a:pt x="204787" y="577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5CA2" w:rsidRDefault="00140F4D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229797pt;width:26.25pt;height:26.25pt;mso-position-horizontal-relative:page;mso-position-vertical-relative:paragraph;z-index:15739392" id="docshapegroup61" coordorigin="482,-5" coordsize="525,525">
                <v:shape style="position:absolute;left:489;top:2;width:510;height:510" id="docshape62" coordorigin="490,3" coordsize="510,510" path="m744,3l676,12,616,38,564,77,524,129,499,190,490,257,499,325,524,387,564,438,616,478,676,504,744,513,812,504,873,478,925,438,965,387,991,325,1000,257,991,190,965,129,925,77,873,38,812,12,744,3xe" filled="false" stroked="true" strokeweight=".75pt" strokecolor="#000000">
                  <v:path arrowok="t"/>
                  <v:stroke dashstyle="solid"/>
                </v:shape>
                <v:shape style="position:absolute;left:482;top:-5;width:525;height:525" type="#_x0000_t202" id="docshape63" filled="false" stroked="false">
                  <v:textbox inset="0,0,0,0">
                    <w:txbxContent>
                      <w:p>
                        <w:pPr>
                          <w:spacing w:before="127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Прочитайте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описанием</w:t>
      </w:r>
      <w:r>
        <w:rPr>
          <w:spacing w:val="40"/>
        </w:rPr>
        <w:t xml:space="preserve"> </w:t>
      </w:r>
      <w:r>
        <w:t>маршрута</w:t>
      </w:r>
      <w:r>
        <w:rPr>
          <w:spacing w:val="40"/>
        </w:rPr>
        <w:t xml:space="preserve"> </w:t>
      </w:r>
      <w:r>
        <w:t>путешествия</w:t>
      </w:r>
      <w:r>
        <w:rPr>
          <w:spacing w:val="40"/>
        </w:rPr>
        <w:t xml:space="preserve"> </w:t>
      </w:r>
      <w:r>
        <w:t>Френсиса</w:t>
      </w:r>
      <w:r>
        <w:rPr>
          <w:spacing w:val="40"/>
        </w:rPr>
        <w:t xml:space="preserve"> </w:t>
      </w:r>
      <w:r>
        <w:t>Дрейка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1577–1580</w:t>
      </w:r>
      <w:r>
        <w:rPr>
          <w:spacing w:val="-8"/>
        </w:rPr>
        <w:t xml:space="preserve"> </w:t>
      </w:r>
      <w:r>
        <w:t>гг.</w:t>
      </w:r>
      <w:r>
        <w:rPr>
          <w:spacing w:val="4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 пропущен ряд слов (словосочетаний). Выберите из предлагае</w:t>
      </w:r>
      <w:r>
        <w:t>мого списка слова (словосочетания),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вставить</w:t>
      </w:r>
      <w:r>
        <w:rPr>
          <w:spacing w:val="-4"/>
        </w:rPr>
        <w:t xml:space="preserve"> </w:t>
      </w:r>
      <w:r>
        <w:t>на места пропусков, обозначенных буквами. Запишите в текст номера выбранных слов (словосочетаний).</w:t>
      </w:r>
    </w:p>
    <w:p w:rsidR="00EB5CA2" w:rsidRDefault="00EB5CA2">
      <w:pPr>
        <w:pStyle w:val="a3"/>
        <w:spacing w:before="2"/>
      </w:pPr>
    </w:p>
    <w:p w:rsidR="00EB5CA2" w:rsidRDefault="00140F4D">
      <w:pPr>
        <w:ind w:left="4208"/>
        <w:rPr>
          <w:b/>
          <w:sz w:val="24"/>
        </w:rPr>
      </w:pPr>
      <w:r>
        <w:rPr>
          <w:b/>
          <w:sz w:val="24"/>
        </w:rPr>
        <w:t xml:space="preserve">Плавание Френсиса </w:t>
      </w:r>
      <w:r>
        <w:rPr>
          <w:b/>
          <w:spacing w:val="-2"/>
          <w:sz w:val="24"/>
        </w:rPr>
        <w:t>Дрейка</w:t>
      </w:r>
    </w:p>
    <w:p w:rsidR="00EB5CA2" w:rsidRDefault="00140F4D">
      <w:pPr>
        <w:pStyle w:val="a3"/>
        <w:tabs>
          <w:tab w:val="left" w:pos="5869"/>
          <w:tab w:val="left" w:pos="5994"/>
          <w:tab w:val="left" w:pos="10212"/>
        </w:tabs>
        <w:spacing w:before="274"/>
        <w:ind w:left="915" w:right="214"/>
        <w:jc w:val="both"/>
      </w:pPr>
      <w:r>
        <w:t xml:space="preserve">Френсис Дрейк отплыл от берегов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(А), направился к берегам </w:t>
      </w:r>
      <w:r>
        <w:rPr>
          <w:u w:val="single"/>
        </w:rPr>
        <w:tab/>
      </w:r>
      <w:r>
        <w:rPr>
          <w:spacing w:val="-6"/>
        </w:rPr>
        <w:t xml:space="preserve">(Б), </w:t>
      </w:r>
      <w:r>
        <w:t xml:space="preserve">пересёк Атлантический океан, прошёл через Магелланов пролив, прошёл вдоль берегов Америки на север до параллели </w:t>
      </w:r>
      <w:r>
        <w:rPr>
          <w:u w:val="single"/>
        </w:rPr>
        <w:tab/>
      </w:r>
      <w:r>
        <w:t>(В), пересёк с востока на запад Тихий океан, направился через Индийский океан к южной оконечности Африки и, обогнув её, вернулся домой. Его пла</w:t>
      </w:r>
      <w:r>
        <w:t>вание продолжалось почти три года.</w:t>
      </w:r>
    </w:p>
    <w:p w:rsidR="00EB5CA2" w:rsidRDefault="00140F4D">
      <w:pPr>
        <w:spacing w:before="115"/>
        <w:ind w:left="915"/>
        <w:jc w:val="both"/>
        <w:rPr>
          <w:sz w:val="24"/>
        </w:rPr>
      </w:pPr>
      <w:r>
        <w:rPr>
          <w:i/>
          <w:sz w:val="24"/>
          <w:u w:val="single"/>
        </w:rPr>
        <w:t xml:space="preserve">Список слов </w:t>
      </w:r>
      <w:r>
        <w:rPr>
          <w:i/>
          <w:spacing w:val="-2"/>
          <w:sz w:val="24"/>
          <w:u w:val="single"/>
        </w:rPr>
        <w:t>(словосочетаний)</w:t>
      </w:r>
      <w:r>
        <w:rPr>
          <w:spacing w:val="-2"/>
          <w:sz w:val="24"/>
        </w:rPr>
        <w:t>:</w:t>
      </w:r>
    </w:p>
    <w:p w:rsidR="00EB5CA2" w:rsidRDefault="00140F4D">
      <w:pPr>
        <w:pStyle w:val="a5"/>
        <w:numPr>
          <w:ilvl w:val="0"/>
          <w:numId w:val="1"/>
        </w:numPr>
        <w:tabs>
          <w:tab w:val="left" w:pos="1335"/>
        </w:tabs>
        <w:spacing w:before="48"/>
        <w:rPr>
          <w:sz w:val="24"/>
        </w:rPr>
      </w:pPr>
      <w:r>
        <w:rPr>
          <w:sz w:val="24"/>
        </w:rPr>
        <w:t>Пиренейского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полуострова</w:t>
      </w:r>
    </w:p>
    <w:p w:rsidR="00EB5CA2" w:rsidRDefault="00140F4D">
      <w:pPr>
        <w:pStyle w:val="a5"/>
        <w:numPr>
          <w:ilvl w:val="0"/>
          <w:numId w:val="1"/>
        </w:numPr>
        <w:tabs>
          <w:tab w:val="left" w:pos="1335"/>
        </w:tabs>
        <w:rPr>
          <w:sz w:val="24"/>
        </w:rPr>
      </w:pPr>
      <w:r>
        <w:rPr>
          <w:sz w:val="24"/>
        </w:rPr>
        <w:t>острова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Великобритания</w:t>
      </w:r>
    </w:p>
    <w:p w:rsidR="00EB5CA2" w:rsidRDefault="00140F4D">
      <w:pPr>
        <w:pStyle w:val="a5"/>
        <w:numPr>
          <w:ilvl w:val="0"/>
          <w:numId w:val="1"/>
        </w:numPr>
        <w:tabs>
          <w:tab w:val="left" w:pos="1335"/>
        </w:tabs>
        <w:rPr>
          <w:sz w:val="24"/>
        </w:rPr>
      </w:pPr>
      <w:r>
        <w:rPr>
          <w:sz w:val="24"/>
        </w:rPr>
        <w:t>Южной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Америки</w:t>
      </w:r>
    </w:p>
    <w:p w:rsidR="00EB5CA2" w:rsidRDefault="00140F4D">
      <w:pPr>
        <w:pStyle w:val="a5"/>
        <w:numPr>
          <w:ilvl w:val="0"/>
          <w:numId w:val="1"/>
        </w:numPr>
        <w:tabs>
          <w:tab w:val="left" w:pos="1335"/>
        </w:tabs>
        <w:rPr>
          <w:sz w:val="24"/>
        </w:rPr>
      </w:pPr>
      <w:r>
        <w:rPr>
          <w:sz w:val="24"/>
        </w:rPr>
        <w:t>Северной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Америки</w:t>
      </w:r>
    </w:p>
    <w:p w:rsidR="00EB5CA2" w:rsidRDefault="00140F4D">
      <w:pPr>
        <w:pStyle w:val="a5"/>
        <w:numPr>
          <w:ilvl w:val="0"/>
          <w:numId w:val="1"/>
        </w:numPr>
        <w:tabs>
          <w:tab w:val="left" w:pos="1335"/>
        </w:tabs>
        <w:rPr>
          <w:sz w:val="24"/>
        </w:rPr>
      </w:pPr>
      <w:r>
        <w:rPr>
          <w:sz w:val="24"/>
        </w:rPr>
        <w:t xml:space="preserve">40° с. </w:t>
      </w:r>
      <w:r>
        <w:rPr>
          <w:spacing w:val="-5"/>
          <w:sz w:val="24"/>
        </w:rPr>
        <w:t>ш.</w:t>
      </w:r>
    </w:p>
    <w:p w:rsidR="00EB5CA2" w:rsidRDefault="00140F4D">
      <w:pPr>
        <w:pStyle w:val="a5"/>
        <w:numPr>
          <w:ilvl w:val="0"/>
          <w:numId w:val="1"/>
        </w:numPr>
        <w:tabs>
          <w:tab w:val="left" w:pos="1335"/>
        </w:tabs>
        <w:rPr>
          <w:sz w:val="24"/>
        </w:rPr>
      </w:pPr>
      <w:r>
        <w:rPr>
          <w:sz w:val="24"/>
        </w:rPr>
        <w:t xml:space="preserve">60° с. </w:t>
      </w:r>
      <w:r>
        <w:rPr>
          <w:spacing w:val="-5"/>
          <w:sz w:val="24"/>
        </w:rPr>
        <w:t>ш.</w:t>
      </w:r>
    </w:p>
    <w:p w:rsidR="00EB5CA2" w:rsidRDefault="00140F4D">
      <w:pPr>
        <w:pStyle w:val="a3"/>
        <w:spacing w:before="153"/>
        <w:ind w:left="91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1541970</wp:posOffset>
                </wp:positionH>
                <wp:positionV relativeFrom="paragraph">
                  <wp:posOffset>381143</wp:posOffset>
                </wp:positionV>
                <wp:extent cx="946150" cy="54165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0" cy="541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3"/>
                              <w:gridCol w:w="454"/>
                            </w:tblGrid>
                            <w:tr w:rsidR="00EB5CA2">
                              <w:trPr>
                                <w:trHeight w:val="275"/>
                              </w:trPr>
                              <w:tc>
                                <w:tcPr>
                                  <w:tcW w:w="454" w:type="dxa"/>
                                </w:tcPr>
                                <w:p w:rsidR="00EB5CA2" w:rsidRDefault="00140F4D">
                                  <w:pPr>
                                    <w:pStyle w:val="TableParagraph"/>
                                    <w:spacing w:line="256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EB5CA2" w:rsidRDefault="00140F4D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EB5CA2" w:rsidRDefault="00140F4D">
                                  <w:pPr>
                                    <w:pStyle w:val="TableParagraph"/>
                                    <w:spacing w:line="256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EB5CA2">
                              <w:trPr>
                                <w:trHeight w:val="548"/>
                              </w:trPr>
                              <w:tc>
                                <w:tcPr>
                                  <w:tcW w:w="454" w:type="dxa"/>
                                </w:tcPr>
                                <w:p w:rsidR="00EB5CA2" w:rsidRDefault="00EB5CA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EB5CA2" w:rsidRDefault="00EB5CA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EB5CA2" w:rsidRDefault="00EB5CA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B5CA2" w:rsidRDefault="00EB5CA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55" type="#_x0000_t202" style="position:absolute;left:0;text-align:left;margin-left:121.4pt;margin-top:30pt;width:74.5pt;height:42.6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3"/>
                        <w:gridCol w:w="454"/>
                      </w:tblGrid>
                      <w:tr w:rsidR="00EB5CA2">
                        <w:trPr>
                          <w:trHeight w:val="275"/>
                        </w:trPr>
                        <w:tc>
                          <w:tcPr>
                            <w:tcW w:w="454" w:type="dxa"/>
                          </w:tcPr>
                          <w:p w:rsidR="00EB5CA2" w:rsidRDefault="00140F4D">
                            <w:pPr>
                              <w:pStyle w:val="TableParagraph"/>
                              <w:spacing w:line="256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 w:rsidR="00EB5CA2" w:rsidRDefault="00140F4D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EB5CA2" w:rsidRDefault="00140F4D">
                            <w:pPr>
                              <w:pStyle w:val="TableParagraph"/>
                              <w:spacing w:line="256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EB5CA2">
                        <w:trPr>
                          <w:trHeight w:val="548"/>
                        </w:trPr>
                        <w:tc>
                          <w:tcPr>
                            <w:tcW w:w="454" w:type="dxa"/>
                          </w:tcPr>
                          <w:p w:rsidR="00EB5CA2" w:rsidRDefault="00EB5CA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 w:rsidR="00EB5CA2" w:rsidRDefault="00EB5CA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EB5CA2" w:rsidRDefault="00EB5CA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B5CA2" w:rsidRDefault="00EB5CA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Запишите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1"/>
        </w:rPr>
        <w:t xml:space="preserve"> </w:t>
      </w:r>
      <w:r>
        <w:t>выбранные</w:t>
      </w:r>
      <w:r>
        <w:rPr>
          <w:spacing w:val="-4"/>
        </w:rPr>
        <w:t xml:space="preserve"> </w:t>
      </w:r>
      <w:r>
        <w:t>цифры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rPr>
          <w:spacing w:val="-2"/>
        </w:rPr>
        <w:t>буквами.</w:t>
      </w:r>
    </w:p>
    <w:p w:rsidR="00EB5CA2" w:rsidRDefault="00EB5CA2">
      <w:pPr>
        <w:pStyle w:val="a3"/>
        <w:spacing w:before="175"/>
      </w:pPr>
    </w:p>
    <w:p w:rsidR="00EB5CA2" w:rsidRDefault="00140F4D">
      <w:pPr>
        <w:pStyle w:val="a3"/>
        <w:ind w:left="94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322770</wp:posOffset>
                </wp:positionH>
                <wp:positionV relativeFrom="paragraph">
                  <wp:posOffset>-62564</wp:posOffset>
                </wp:positionV>
                <wp:extent cx="323850" cy="32385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.415001pt;margin-top:-4.926359pt;width:25.5pt;height:25.5pt;mso-position-horizontal-relative:page;mso-position-vertical-relative:paragraph;z-index:15739904" id="docshape65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pacing w:val="-2"/>
        </w:rPr>
        <w:t>Ответ:</w:t>
      </w:r>
    </w:p>
    <w:p w:rsidR="00EB5CA2" w:rsidRDefault="00EB5CA2">
      <w:pPr>
        <w:pStyle w:val="a3"/>
        <w:sectPr w:rsidR="00EB5CA2">
          <w:pgSz w:w="11910" w:h="16840"/>
          <w:pgMar w:top="1420" w:right="708" w:bottom="540" w:left="425" w:header="424" w:footer="356" w:gutter="0"/>
          <w:cols w:space="720"/>
        </w:sectPr>
      </w:pPr>
    </w:p>
    <w:p w:rsidR="00EB5CA2" w:rsidRDefault="00EB5CA2">
      <w:pPr>
        <w:pStyle w:val="a3"/>
        <w:spacing w:before="43"/>
        <w:rPr>
          <w:sz w:val="20"/>
        </w:rPr>
      </w:pPr>
    </w:p>
    <w:p w:rsidR="00EB5CA2" w:rsidRDefault="00140F4D">
      <w:pPr>
        <w:pStyle w:val="a3"/>
        <w:ind w:left="887" w:right="-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264910" cy="382905"/>
                <wp:effectExtent l="9525" t="0" r="2539" b="7620"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3829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5CA2" w:rsidRDefault="00140F4D">
                            <w:pPr>
                              <w:tabs>
                                <w:tab w:val="left" w:pos="1246"/>
                                <w:tab w:val="left" w:pos="1871"/>
                                <w:tab w:val="left" w:pos="3637"/>
                                <w:tab w:val="left" w:pos="4009"/>
                                <w:tab w:val="left" w:pos="5979"/>
                                <w:tab w:val="left" w:pos="7666"/>
                                <w:tab w:val="left" w:pos="8534"/>
                              </w:tabs>
                              <w:spacing w:before="19"/>
                              <w:ind w:left="109" w:right="1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Задания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7–9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выполняются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использованием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приведённого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ниже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фрагмента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топографической карты.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93.3pt;height:30.15pt;mso-position-horizontal-relative:char;mso-position-vertical-relative:line" type="#_x0000_t202" id="docshape66" filled="false" stroked="true" strokeweight=".47998pt" strokecolor="#000000">
                <w10:anchorlock/>
                <v:textbox inset="0,0,0,0">
                  <w:txbxContent>
                    <w:p>
                      <w:pPr>
                        <w:tabs>
                          <w:tab w:pos="1246" w:val="left" w:leader="none"/>
                          <w:tab w:pos="1871" w:val="left" w:leader="none"/>
                          <w:tab w:pos="3637" w:val="left" w:leader="none"/>
                          <w:tab w:pos="4009" w:val="left" w:leader="none"/>
                          <w:tab w:pos="5979" w:val="left" w:leader="none"/>
                          <w:tab w:pos="7666" w:val="left" w:leader="none"/>
                          <w:tab w:pos="8534" w:val="left" w:leader="none"/>
                        </w:tabs>
                        <w:spacing w:before="19"/>
                        <w:ind w:left="109" w:right="107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Задания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7–9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выполняются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10"/>
                          <w:sz w:val="24"/>
                        </w:rPr>
                        <w:t>с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использованием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приведённого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ниже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фрагмента </w:t>
                      </w:r>
                      <w:r>
                        <w:rPr>
                          <w:b/>
                          <w:i/>
                          <w:sz w:val="24"/>
                        </w:rPr>
                        <w:t>топографической карты.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EB5CA2" w:rsidRDefault="00EB5CA2">
      <w:pPr>
        <w:pStyle w:val="a3"/>
        <w:rPr>
          <w:sz w:val="20"/>
        </w:rPr>
      </w:pPr>
    </w:p>
    <w:p w:rsidR="00EB5CA2" w:rsidRDefault="00140F4D">
      <w:pPr>
        <w:pStyle w:val="a3"/>
        <w:spacing w:before="4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600640" behindDoc="1" locked="0" layoutInCell="1" allowOverlap="1">
            <wp:simplePos x="0" y="0"/>
            <wp:positionH relativeFrom="page">
              <wp:posOffset>2044312</wp:posOffset>
            </wp:positionH>
            <wp:positionV relativeFrom="paragraph">
              <wp:posOffset>186840</wp:posOffset>
            </wp:positionV>
            <wp:extent cx="3702130" cy="2974848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130" cy="2974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CA2" w:rsidRDefault="00EB5CA2">
      <w:pPr>
        <w:pStyle w:val="a3"/>
        <w:spacing w:before="267"/>
      </w:pPr>
    </w:p>
    <w:p w:rsidR="00EB5CA2" w:rsidRDefault="00140F4D">
      <w:pPr>
        <w:pStyle w:val="a3"/>
        <w:spacing w:before="1" w:line="720" w:lineRule="auto"/>
        <w:ind w:left="915" w:right="853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456746</wp:posOffset>
                </wp:positionV>
                <wp:extent cx="323850" cy="32385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35.964268pt;width:25.5pt;height:25.5pt;mso-position-horizontal-relative:page;mso-position-vertical-relative:paragraph;z-index:15741952" id="docshape67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-2930</wp:posOffset>
                </wp:positionV>
                <wp:extent cx="333375" cy="33337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4"/>
                                </a:lnTo>
                                <a:lnTo>
                                  <a:pt x="80038" y="22069"/>
                                </a:lnTo>
                                <a:lnTo>
                                  <a:pt x="47339" y="47339"/>
                                </a:lnTo>
                                <a:lnTo>
                                  <a:pt x="22069" y="80038"/>
                                </a:lnTo>
                                <a:lnTo>
                                  <a:pt x="5774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774" y="204787"/>
                                </a:lnTo>
                                <a:lnTo>
                                  <a:pt x="22069" y="243586"/>
                                </a:lnTo>
                                <a:lnTo>
                                  <a:pt x="47339" y="276415"/>
                                </a:lnTo>
                                <a:lnTo>
                                  <a:pt x="80038" y="301752"/>
                                </a:lnTo>
                                <a:lnTo>
                                  <a:pt x="118621" y="318071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1"/>
                                </a:lnTo>
                                <a:lnTo>
                                  <a:pt x="243586" y="301752"/>
                                </a:lnTo>
                                <a:lnTo>
                                  <a:pt x="276415" y="276415"/>
                                </a:lnTo>
                                <a:lnTo>
                                  <a:pt x="301752" y="243586"/>
                                </a:lnTo>
                                <a:lnTo>
                                  <a:pt x="318071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1" y="118621"/>
                                </a:lnTo>
                                <a:lnTo>
                                  <a:pt x="301752" y="80038"/>
                                </a:lnTo>
                                <a:lnTo>
                                  <a:pt x="276415" y="47339"/>
                                </a:lnTo>
                                <a:lnTo>
                                  <a:pt x="243586" y="22069"/>
                                </a:lnTo>
                                <a:lnTo>
                                  <a:pt x="204787" y="577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5CA2" w:rsidRDefault="00140F4D">
                              <w:pPr>
                                <w:spacing w:before="12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230731pt;width:26.25pt;height:26.25pt;mso-position-horizontal-relative:page;mso-position-vertical-relative:paragraph;z-index:15742464" id="docshapegroup68" coordorigin="482,-5" coordsize="525,525">
                <v:shape style="position:absolute;left:489;top:2;width:510;height:510" id="docshape69" coordorigin="490,3" coordsize="510,510" path="m744,3l676,12,616,38,564,77,524,129,499,190,490,257,499,325,524,386,564,438,616,478,676,504,744,513,812,504,873,478,925,438,965,386,991,325,1000,257,991,190,965,129,925,77,873,38,812,12,744,3xe" filled="false" stroked="true" strokeweight=".75pt" strokecolor="#000000">
                  <v:path arrowok="t"/>
                  <v:stroke dashstyle="solid"/>
                </v:shape>
                <v:shape style="position:absolute;left:482;top:-5;width:525;height:525" type="#_x0000_t202" id="docshape70" filled="false" stroked="false">
                  <v:textbox inset="0,0,0,0">
                    <w:txbxContent>
                      <w:p>
                        <w:pPr>
                          <w:spacing w:before="126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На</w:t>
      </w:r>
      <w:r>
        <w:rPr>
          <w:spacing w:val="-5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берегу</w:t>
      </w:r>
      <w:r>
        <w:rPr>
          <w:spacing w:val="-2"/>
        </w:rPr>
        <w:t xml:space="preserve"> </w:t>
      </w:r>
      <w:r>
        <w:t>реки</w:t>
      </w:r>
      <w:r>
        <w:rPr>
          <w:spacing w:val="-5"/>
        </w:rPr>
        <w:t xml:space="preserve"> </w:t>
      </w:r>
      <w:r>
        <w:t>Кузнецовки</w:t>
      </w:r>
      <w:r>
        <w:rPr>
          <w:spacing w:val="-5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родник?</w:t>
      </w:r>
      <w:r>
        <w:rPr>
          <w:spacing w:val="-3"/>
        </w:rPr>
        <w:t xml:space="preserve"> </w:t>
      </w:r>
      <w:r>
        <w:t>Подчеркните</w:t>
      </w:r>
      <w:r>
        <w:rPr>
          <w:spacing w:val="-5"/>
        </w:rPr>
        <w:t xml:space="preserve"> </w:t>
      </w:r>
      <w:r>
        <w:t>верный</w:t>
      </w:r>
      <w:r>
        <w:rPr>
          <w:spacing w:val="-5"/>
        </w:rPr>
        <w:t xml:space="preserve"> </w:t>
      </w:r>
      <w:r>
        <w:t xml:space="preserve">ответ. Ответ: </w:t>
      </w:r>
      <w:r>
        <w:rPr>
          <w:b/>
        </w:rPr>
        <w:t xml:space="preserve">На </w:t>
      </w:r>
      <w:proofErr w:type="gramStart"/>
      <w:r>
        <w:rPr>
          <w:b/>
        </w:rPr>
        <w:t>правом</w:t>
      </w:r>
      <w:proofErr w:type="gramEnd"/>
      <w:r>
        <w:rPr>
          <w:b/>
        </w:rPr>
        <w:t xml:space="preserve"> / на левом</w:t>
      </w:r>
    </w:p>
    <w:p w:rsidR="00EB5CA2" w:rsidRDefault="00140F4D">
      <w:pPr>
        <w:pStyle w:val="a3"/>
        <w:spacing w:before="26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13364</wp:posOffset>
                </wp:positionV>
                <wp:extent cx="333375" cy="333375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4"/>
                                </a:lnTo>
                                <a:lnTo>
                                  <a:pt x="80038" y="22069"/>
                                </a:lnTo>
                                <a:lnTo>
                                  <a:pt x="47339" y="47339"/>
                                </a:lnTo>
                                <a:lnTo>
                                  <a:pt x="22069" y="80038"/>
                                </a:lnTo>
                                <a:lnTo>
                                  <a:pt x="5774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774" y="204787"/>
                                </a:lnTo>
                                <a:lnTo>
                                  <a:pt x="22069" y="243586"/>
                                </a:lnTo>
                                <a:lnTo>
                                  <a:pt x="47339" y="276415"/>
                                </a:lnTo>
                                <a:lnTo>
                                  <a:pt x="80038" y="301752"/>
                                </a:lnTo>
                                <a:lnTo>
                                  <a:pt x="118621" y="318071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1"/>
                                </a:lnTo>
                                <a:lnTo>
                                  <a:pt x="243586" y="301752"/>
                                </a:lnTo>
                                <a:lnTo>
                                  <a:pt x="276415" y="276415"/>
                                </a:lnTo>
                                <a:lnTo>
                                  <a:pt x="301752" y="243586"/>
                                </a:lnTo>
                                <a:lnTo>
                                  <a:pt x="318071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1" y="118621"/>
                                </a:lnTo>
                                <a:lnTo>
                                  <a:pt x="301752" y="80038"/>
                                </a:lnTo>
                                <a:lnTo>
                                  <a:pt x="276415" y="47339"/>
                                </a:lnTo>
                                <a:lnTo>
                                  <a:pt x="243586" y="22069"/>
                                </a:lnTo>
                                <a:lnTo>
                                  <a:pt x="204787" y="577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5CA2" w:rsidRDefault="00140F4D">
                              <w:pPr>
                                <w:spacing w:before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1.0523pt;width:26.25pt;height:26.25pt;mso-position-horizontal-relative:page;mso-position-vertical-relative:paragraph;z-index:15742976" id="docshapegroup71" coordorigin="482,21" coordsize="525,525">
                <v:shape style="position:absolute;left:489;top:28;width:510;height:510" id="docshape72" coordorigin="490,29" coordsize="510,510" path="m744,29l676,38,616,63,564,103,524,155,499,215,490,283,499,351,524,412,564,464,616,504,676,529,744,539,812,529,873,504,925,464,965,412,991,351,1000,283,991,215,965,155,925,103,873,63,812,38,744,29xe" filled="false" stroked="true" strokeweight=".75pt" strokecolor="#000000">
                  <v:path arrowok="t"/>
                  <v:stroke dashstyle="solid"/>
                </v:shape>
                <v:shape style="position:absolute;left:482;top:21;width:525;height:525" type="#_x0000_t202" id="docshape73" filled="false" stroked="false">
                  <v:textbox inset="0,0,0,0">
                    <w:txbxContent>
                      <w:p>
                        <w:pPr>
                          <w:spacing w:before="127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родника</w:t>
      </w:r>
      <w:r>
        <w:rPr>
          <w:spacing w:val="-4"/>
        </w:rPr>
        <w:t xml:space="preserve"> </w:t>
      </w:r>
      <w:r>
        <w:t>расположена</w:t>
      </w:r>
      <w:r>
        <w:rPr>
          <w:spacing w:val="-3"/>
        </w:rPr>
        <w:t xml:space="preserve"> </w:t>
      </w:r>
      <w:r>
        <w:rPr>
          <w:spacing w:val="-2"/>
        </w:rPr>
        <w:t>башня?</w:t>
      </w:r>
    </w:p>
    <w:p w:rsidR="00EB5CA2" w:rsidRDefault="00EB5CA2">
      <w:pPr>
        <w:pStyle w:val="a3"/>
        <w:spacing w:before="195"/>
      </w:pPr>
    </w:p>
    <w:p w:rsidR="00EB5CA2" w:rsidRDefault="00140F4D">
      <w:pPr>
        <w:pStyle w:val="a3"/>
        <w:tabs>
          <w:tab w:val="left" w:pos="4903"/>
        </w:tabs>
        <w:ind w:left="93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322770</wp:posOffset>
                </wp:positionH>
                <wp:positionV relativeFrom="paragraph">
                  <wp:posOffset>-45102</wp:posOffset>
                </wp:positionV>
                <wp:extent cx="323850" cy="32385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.415001pt;margin-top:-3.551356pt;width:25.5pt;height:25.5pt;mso-position-horizontal-relative:page;mso-position-vertical-relative:paragraph;z-index:15743488" id="docshape74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Ответ: </w:t>
      </w:r>
      <w:r>
        <w:rPr>
          <w:u w:val="single"/>
        </w:rPr>
        <w:tab/>
      </w:r>
    </w:p>
    <w:p w:rsidR="00EB5CA2" w:rsidRDefault="00EB5CA2">
      <w:pPr>
        <w:pStyle w:val="a3"/>
        <w:spacing w:before="263"/>
      </w:pPr>
    </w:p>
    <w:p w:rsidR="00EB5CA2" w:rsidRDefault="00140F4D">
      <w:pPr>
        <w:pStyle w:val="a3"/>
        <w:spacing w:before="1"/>
        <w:ind w:left="915" w:right="21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-2895</wp:posOffset>
                </wp:positionV>
                <wp:extent cx="333375" cy="33337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4"/>
                                </a:lnTo>
                                <a:lnTo>
                                  <a:pt x="80038" y="22069"/>
                                </a:lnTo>
                                <a:lnTo>
                                  <a:pt x="47339" y="47339"/>
                                </a:lnTo>
                                <a:lnTo>
                                  <a:pt x="22069" y="80038"/>
                                </a:lnTo>
                                <a:lnTo>
                                  <a:pt x="5774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774" y="204787"/>
                                </a:lnTo>
                                <a:lnTo>
                                  <a:pt x="22069" y="243586"/>
                                </a:lnTo>
                                <a:lnTo>
                                  <a:pt x="47339" y="276415"/>
                                </a:lnTo>
                                <a:lnTo>
                                  <a:pt x="80038" y="301752"/>
                                </a:lnTo>
                                <a:lnTo>
                                  <a:pt x="118621" y="318071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1"/>
                                </a:lnTo>
                                <a:lnTo>
                                  <a:pt x="243586" y="301752"/>
                                </a:lnTo>
                                <a:lnTo>
                                  <a:pt x="276415" y="276415"/>
                                </a:lnTo>
                                <a:lnTo>
                                  <a:pt x="301752" y="243586"/>
                                </a:lnTo>
                                <a:lnTo>
                                  <a:pt x="318071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1" y="118621"/>
                                </a:lnTo>
                                <a:lnTo>
                                  <a:pt x="301752" y="80038"/>
                                </a:lnTo>
                                <a:lnTo>
                                  <a:pt x="276415" y="47339"/>
                                </a:lnTo>
                                <a:lnTo>
                                  <a:pt x="243586" y="22069"/>
                                </a:lnTo>
                                <a:lnTo>
                                  <a:pt x="204787" y="577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5CA2" w:rsidRDefault="00140F4D">
                              <w:pPr>
                                <w:spacing w:before="1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228013pt;width:26.25pt;height:26.25pt;mso-position-horizontal-relative:page;mso-position-vertical-relative:paragraph;z-index:15744000" id="docshapegroup75" coordorigin="482,-5" coordsize="525,525">
                <v:shape style="position:absolute;left:489;top:2;width:510;height:510" id="docshape76" coordorigin="490,3" coordsize="510,510" path="m744,3l676,12,616,38,564,77,524,129,499,190,490,257,499,325,524,387,564,438,616,478,676,504,744,513,812,504,873,478,925,438,965,387,991,325,1000,257,991,190,965,129,925,77,873,38,812,12,744,3xe" filled="false" stroked="true" strokeweight=".75pt" strokecolor="#000000">
                  <v:path arrowok="t"/>
                  <v:stroke dashstyle="solid"/>
                </v:shape>
                <v:shape style="position:absolute;left:482;top:-5;width:525;height:525" type="#_x0000_t202" id="docshape77" filled="false" stroked="false">
                  <v:textbox inset="0,0,0,0">
                    <w:txbxContent>
                      <w:p>
                        <w:pPr>
                          <w:spacing w:before="128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 xml:space="preserve">Определите расстояние </w:t>
      </w:r>
      <w:proofErr w:type="gramStart"/>
      <w:r>
        <w:t>от родника до башни на местности в метрах с помощью</w:t>
      </w:r>
      <w:proofErr w:type="gramEnd"/>
      <w:r>
        <w:t xml:space="preserve"> масштаба карты. Для выполнения задания используйте линейку. Измерения проводите между</w:t>
      </w:r>
      <w:r>
        <w:rPr>
          <w:spacing w:val="80"/>
        </w:rPr>
        <w:t xml:space="preserve"> </w:t>
      </w:r>
      <w:r>
        <w:t>центрами точек.</w:t>
      </w:r>
    </w:p>
    <w:p w:rsidR="00EB5CA2" w:rsidRDefault="00140F4D">
      <w:pPr>
        <w:pStyle w:val="a3"/>
        <w:tabs>
          <w:tab w:val="left" w:pos="4903"/>
        </w:tabs>
        <w:spacing w:before="218"/>
        <w:ind w:left="93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322770</wp:posOffset>
                </wp:positionH>
                <wp:positionV relativeFrom="paragraph">
                  <wp:posOffset>93592</wp:posOffset>
                </wp:positionV>
                <wp:extent cx="323850" cy="32385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.415001pt;margin-top:7.369503pt;width:25.5pt;height:25.5pt;mso-position-horizontal-relative:page;mso-position-vertical-relative:paragraph;z-index:15744512" id="docshape78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Ответ: </w:t>
      </w:r>
      <w:r>
        <w:rPr>
          <w:u w:val="single"/>
        </w:rPr>
        <w:tab/>
      </w:r>
      <w:r>
        <w:t xml:space="preserve"> </w:t>
      </w:r>
      <w:proofErr w:type="gramStart"/>
      <w:r>
        <w:t>м</w:t>
      </w:r>
      <w:proofErr w:type="gramEnd"/>
      <w:r>
        <w:t>.</w:t>
      </w:r>
    </w:p>
    <w:sectPr w:rsidR="00EB5CA2">
      <w:pgSz w:w="11910" w:h="16840"/>
      <w:pgMar w:top="1420" w:right="708" w:bottom="540" w:left="425" w:header="424" w:footer="3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4D" w:rsidRDefault="00140F4D">
      <w:r>
        <w:separator/>
      </w:r>
    </w:p>
  </w:endnote>
  <w:endnote w:type="continuationSeparator" w:id="0">
    <w:p w:rsidR="00140F4D" w:rsidRDefault="0014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A2" w:rsidRDefault="00140F4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05056" behindDoc="1" locked="0" layoutInCell="1" allowOverlap="1">
              <wp:simplePos x="0" y="0"/>
              <wp:positionH relativeFrom="page">
                <wp:posOffset>3887101</wp:posOffset>
              </wp:positionH>
              <wp:positionV relativeFrom="page">
                <wp:posOffset>10326526</wp:posOffset>
              </wp:positionV>
              <wp:extent cx="158750" cy="17970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5CA2" w:rsidRDefault="00EB5CA2" w:rsidP="003A0563">
                          <w:pPr>
                            <w:spacing w:before="1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66" type="#_x0000_t202" style="position:absolute;margin-left:306.05pt;margin-top:813.1pt;width:12.5pt;height:14.1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" filled="f" stroked="f">
              <v:path arrowok="t"/>
              <v:textbox inset="0,0,0,0">
                <w:txbxContent>
                  <w:p w:rsidR="00EB5CA2" w:rsidRDefault="00EB5CA2" w:rsidP="003A0563">
                    <w:pPr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4D" w:rsidRDefault="00140F4D">
      <w:r>
        <w:separator/>
      </w:r>
    </w:p>
  </w:footnote>
  <w:footnote w:type="continuationSeparator" w:id="0">
    <w:p w:rsidR="00140F4D" w:rsidRDefault="00140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A2" w:rsidRDefault="00EB5CA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A2" w:rsidRDefault="00EB5CA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709C"/>
    <w:multiLevelType w:val="hybridMultilevel"/>
    <w:tmpl w:val="CC26666E"/>
    <w:lvl w:ilvl="0" w:tplc="27E4C57A">
      <w:start w:val="1"/>
      <w:numFmt w:val="decimal"/>
      <w:lvlText w:val="%1)"/>
      <w:lvlJc w:val="left"/>
      <w:pPr>
        <w:ind w:left="72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ru-RU" w:eastAsia="en-US" w:bidi="ar-SA"/>
      </w:rPr>
    </w:lvl>
    <w:lvl w:ilvl="1" w:tplc="7FD80FF8">
      <w:start w:val="1"/>
      <w:numFmt w:val="decimal"/>
      <w:lvlText w:val="%2)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ru-RU" w:eastAsia="en-US" w:bidi="ar-SA"/>
      </w:rPr>
    </w:lvl>
    <w:lvl w:ilvl="2" w:tplc="1A48B582">
      <w:numFmt w:val="bullet"/>
      <w:lvlText w:val="•"/>
      <w:lvlJc w:val="left"/>
      <w:pPr>
        <w:ind w:left="1879" w:hanging="420"/>
      </w:pPr>
      <w:rPr>
        <w:rFonts w:hint="default"/>
        <w:lang w:val="ru-RU" w:eastAsia="en-US" w:bidi="ar-SA"/>
      </w:rPr>
    </w:lvl>
    <w:lvl w:ilvl="3" w:tplc="DD3CD088">
      <w:numFmt w:val="bullet"/>
      <w:lvlText w:val="•"/>
      <w:lvlJc w:val="left"/>
      <w:pPr>
        <w:ind w:left="2418" w:hanging="420"/>
      </w:pPr>
      <w:rPr>
        <w:rFonts w:hint="default"/>
        <w:lang w:val="ru-RU" w:eastAsia="en-US" w:bidi="ar-SA"/>
      </w:rPr>
    </w:lvl>
    <w:lvl w:ilvl="4" w:tplc="7ADCC988">
      <w:numFmt w:val="bullet"/>
      <w:lvlText w:val="•"/>
      <w:lvlJc w:val="left"/>
      <w:pPr>
        <w:ind w:left="2957" w:hanging="420"/>
      </w:pPr>
      <w:rPr>
        <w:rFonts w:hint="default"/>
        <w:lang w:val="ru-RU" w:eastAsia="en-US" w:bidi="ar-SA"/>
      </w:rPr>
    </w:lvl>
    <w:lvl w:ilvl="5" w:tplc="DB0AB34A">
      <w:numFmt w:val="bullet"/>
      <w:lvlText w:val="•"/>
      <w:lvlJc w:val="left"/>
      <w:pPr>
        <w:ind w:left="3496" w:hanging="420"/>
      </w:pPr>
      <w:rPr>
        <w:rFonts w:hint="default"/>
        <w:lang w:val="ru-RU" w:eastAsia="en-US" w:bidi="ar-SA"/>
      </w:rPr>
    </w:lvl>
    <w:lvl w:ilvl="6" w:tplc="C7C445D6">
      <w:numFmt w:val="bullet"/>
      <w:lvlText w:val="•"/>
      <w:lvlJc w:val="left"/>
      <w:pPr>
        <w:ind w:left="4036" w:hanging="420"/>
      </w:pPr>
      <w:rPr>
        <w:rFonts w:hint="default"/>
        <w:lang w:val="ru-RU" w:eastAsia="en-US" w:bidi="ar-SA"/>
      </w:rPr>
    </w:lvl>
    <w:lvl w:ilvl="7" w:tplc="AB8E03A4">
      <w:numFmt w:val="bullet"/>
      <w:lvlText w:val="•"/>
      <w:lvlJc w:val="left"/>
      <w:pPr>
        <w:ind w:left="4575" w:hanging="420"/>
      </w:pPr>
      <w:rPr>
        <w:rFonts w:hint="default"/>
        <w:lang w:val="ru-RU" w:eastAsia="en-US" w:bidi="ar-SA"/>
      </w:rPr>
    </w:lvl>
    <w:lvl w:ilvl="8" w:tplc="285EE446">
      <w:numFmt w:val="bullet"/>
      <w:lvlText w:val="•"/>
      <w:lvlJc w:val="left"/>
      <w:pPr>
        <w:ind w:left="5114" w:hanging="420"/>
      </w:pPr>
      <w:rPr>
        <w:rFonts w:hint="default"/>
        <w:lang w:val="ru-RU" w:eastAsia="en-US" w:bidi="ar-SA"/>
      </w:rPr>
    </w:lvl>
  </w:abstractNum>
  <w:abstractNum w:abstractNumId="1">
    <w:nsid w:val="49A32ECA"/>
    <w:multiLevelType w:val="hybridMultilevel"/>
    <w:tmpl w:val="922C3C5A"/>
    <w:lvl w:ilvl="0" w:tplc="A53A50F4">
      <w:start w:val="1"/>
      <w:numFmt w:val="decimal"/>
      <w:lvlText w:val="%1)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ru-RU" w:eastAsia="en-US" w:bidi="ar-SA"/>
      </w:rPr>
    </w:lvl>
    <w:lvl w:ilvl="1" w:tplc="04C2F182">
      <w:numFmt w:val="bullet"/>
      <w:lvlText w:val="•"/>
      <w:lvlJc w:val="left"/>
      <w:pPr>
        <w:ind w:left="2283" w:hanging="420"/>
      </w:pPr>
      <w:rPr>
        <w:rFonts w:hint="default"/>
        <w:lang w:val="ru-RU" w:eastAsia="en-US" w:bidi="ar-SA"/>
      </w:rPr>
    </w:lvl>
    <w:lvl w:ilvl="2" w:tplc="D2BE64FA">
      <w:numFmt w:val="bullet"/>
      <w:lvlText w:val="•"/>
      <w:lvlJc w:val="left"/>
      <w:pPr>
        <w:ind w:left="3226" w:hanging="420"/>
      </w:pPr>
      <w:rPr>
        <w:rFonts w:hint="default"/>
        <w:lang w:val="ru-RU" w:eastAsia="en-US" w:bidi="ar-SA"/>
      </w:rPr>
    </w:lvl>
    <w:lvl w:ilvl="3" w:tplc="4768C9A8">
      <w:numFmt w:val="bullet"/>
      <w:lvlText w:val="•"/>
      <w:lvlJc w:val="left"/>
      <w:pPr>
        <w:ind w:left="4169" w:hanging="420"/>
      </w:pPr>
      <w:rPr>
        <w:rFonts w:hint="default"/>
        <w:lang w:val="ru-RU" w:eastAsia="en-US" w:bidi="ar-SA"/>
      </w:rPr>
    </w:lvl>
    <w:lvl w:ilvl="4" w:tplc="C1928916">
      <w:numFmt w:val="bullet"/>
      <w:lvlText w:val="•"/>
      <w:lvlJc w:val="left"/>
      <w:pPr>
        <w:ind w:left="5113" w:hanging="420"/>
      </w:pPr>
      <w:rPr>
        <w:rFonts w:hint="default"/>
        <w:lang w:val="ru-RU" w:eastAsia="en-US" w:bidi="ar-SA"/>
      </w:rPr>
    </w:lvl>
    <w:lvl w:ilvl="5" w:tplc="8ACC2ADC">
      <w:numFmt w:val="bullet"/>
      <w:lvlText w:val="•"/>
      <w:lvlJc w:val="left"/>
      <w:pPr>
        <w:ind w:left="6056" w:hanging="420"/>
      </w:pPr>
      <w:rPr>
        <w:rFonts w:hint="default"/>
        <w:lang w:val="ru-RU" w:eastAsia="en-US" w:bidi="ar-SA"/>
      </w:rPr>
    </w:lvl>
    <w:lvl w:ilvl="6" w:tplc="AE04474C">
      <w:numFmt w:val="bullet"/>
      <w:lvlText w:val="•"/>
      <w:lvlJc w:val="left"/>
      <w:pPr>
        <w:ind w:left="6999" w:hanging="420"/>
      </w:pPr>
      <w:rPr>
        <w:rFonts w:hint="default"/>
        <w:lang w:val="ru-RU" w:eastAsia="en-US" w:bidi="ar-SA"/>
      </w:rPr>
    </w:lvl>
    <w:lvl w:ilvl="7" w:tplc="C388CCCC">
      <w:numFmt w:val="bullet"/>
      <w:lvlText w:val="•"/>
      <w:lvlJc w:val="left"/>
      <w:pPr>
        <w:ind w:left="7942" w:hanging="420"/>
      </w:pPr>
      <w:rPr>
        <w:rFonts w:hint="default"/>
        <w:lang w:val="ru-RU" w:eastAsia="en-US" w:bidi="ar-SA"/>
      </w:rPr>
    </w:lvl>
    <w:lvl w:ilvl="8" w:tplc="67828590">
      <w:numFmt w:val="bullet"/>
      <w:lvlText w:val="•"/>
      <w:lvlJc w:val="left"/>
      <w:pPr>
        <w:ind w:left="8886" w:hanging="420"/>
      </w:pPr>
      <w:rPr>
        <w:rFonts w:hint="default"/>
        <w:lang w:val="ru-RU" w:eastAsia="en-US" w:bidi="ar-SA"/>
      </w:rPr>
    </w:lvl>
  </w:abstractNum>
  <w:abstractNum w:abstractNumId="2">
    <w:nsid w:val="6ADD63B2"/>
    <w:multiLevelType w:val="hybridMultilevel"/>
    <w:tmpl w:val="D8527178"/>
    <w:lvl w:ilvl="0" w:tplc="96CA3834">
      <w:start w:val="1"/>
      <w:numFmt w:val="decimal"/>
      <w:lvlText w:val="%1)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ru-RU" w:eastAsia="en-US" w:bidi="ar-SA"/>
      </w:rPr>
    </w:lvl>
    <w:lvl w:ilvl="1" w:tplc="9C6698F0">
      <w:numFmt w:val="bullet"/>
      <w:lvlText w:val="•"/>
      <w:lvlJc w:val="left"/>
      <w:pPr>
        <w:ind w:left="2283" w:hanging="420"/>
      </w:pPr>
      <w:rPr>
        <w:rFonts w:hint="default"/>
        <w:lang w:val="ru-RU" w:eastAsia="en-US" w:bidi="ar-SA"/>
      </w:rPr>
    </w:lvl>
    <w:lvl w:ilvl="2" w:tplc="B26ED438">
      <w:numFmt w:val="bullet"/>
      <w:lvlText w:val="•"/>
      <w:lvlJc w:val="left"/>
      <w:pPr>
        <w:ind w:left="3226" w:hanging="420"/>
      </w:pPr>
      <w:rPr>
        <w:rFonts w:hint="default"/>
        <w:lang w:val="ru-RU" w:eastAsia="en-US" w:bidi="ar-SA"/>
      </w:rPr>
    </w:lvl>
    <w:lvl w:ilvl="3" w:tplc="E5F21064">
      <w:numFmt w:val="bullet"/>
      <w:lvlText w:val="•"/>
      <w:lvlJc w:val="left"/>
      <w:pPr>
        <w:ind w:left="4169" w:hanging="420"/>
      </w:pPr>
      <w:rPr>
        <w:rFonts w:hint="default"/>
        <w:lang w:val="ru-RU" w:eastAsia="en-US" w:bidi="ar-SA"/>
      </w:rPr>
    </w:lvl>
    <w:lvl w:ilvl="4" w:tplc="1764B3DE">
      <w:numFmt w:val="bullet"/>
      <w:lvlText w:val="•"/>
      <w:lvlJc w:val="left"/>
      <w:pPr>
        <w:ind w:left="5113" w:hanging="420"/>
      </w:pPr>
      <w:rPr>
        <w:rFonts w:hint="default"/>
        <w:lang w:val="ru-RU" w:eastAsia="en-US" w:bidi="ar-SA"/>
      </w:rPr>
    </w:lvl>
    <w:lvl w:ilvl="5" w:tplc="C700BD2C">
      <w:numFmt w:val="bullet"/>
      <w:lvlText w:val="•"/>
      <w:lvlJc w:val="left"/>
      <w:pPr>
        <w:ind w:left="6056" w:hanging="420"/>
      </w:pPr>
      <w:rPr>
        <w:rFonts w:hint="default"/>
        <w:lang w:val="ru-RU" w:eastAsia="en-US" w:bidi="ar-SA"/>
      </w:rPr>
    </w:lvl>
    <w:lvl w:ilvl="6" w:tplc="B39C0CE2">
      <w:numFmt w:val="bullet"/>
      <w:lvlText w:val="•"/>
      <w:lvlJc w:val="left"/>
      <w:pPr>
        <w:ind w:left="6999" w:hanging="420"/>
      </w:pPr>
      <w:rPr>
        <w:rFonts w:hint="default"/>
        <w:lang w:val="ru-RU" w:eastAsia="en-US" w:bidi="ar-SA"/>
      </w:rPr>
    </w:lvl>
    <w:lvl w:ilvl="7" w:tplc="89563034">
      <w:numFmt w:val="bullet"/>
      <w:lvlText w:val="•"/>
      <w:lvlJc w:val="left"/>
      <w:pPr>
        <w:ind w:left="7942" w:hanging="420"/>
      </w:pPr>
      <w:rPr>
        <w:rFonts w:hint="default"/>
        <w:lang w:val="ru-RU" w:eastAsia="en-US" w:bidi="ar-SA"/>
      </w:rPr>
    </w:lvl>
    <w:lvl w:ilvl="8" w:tplc="96EC4422">
      <w:numFmt w:val="bullet"/>
      <w:lvlText w:val="•"/>
      <w:lvlJc w:val="left"/>
      <w:pPr>
        <w:ind w:left="8886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5CA2"/>
    <w:rsid w:val="00140F4D"/>
    <w:rsid w:val="003A0563"/>
    <w:rsid w:val="00E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0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40"/>
      <w:ind w:left="133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A05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56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A05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056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A05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056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0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40"/>
      <w:ind w:left="133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A05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56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A05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056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A05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056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ЗС</cp:lastModifiedBy>
  <cp:revision>2</cp:revision>
  <dcterms:created xsi:type="dcterms:W3CDTF">2025-05-14T04:49:00Z</dcterms:created>
  <dcterms:modified xsi:type="dcterms:W3CDTF">2025-05-14T04:49:00Z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 XeTeX output 2025.03.14:1652(Foxit Advanced PDF Editor)</vt:lpwstr>
  </property>
  <property fmtid="{D5CDD505-2E9C-101B-9397-08002B2CF9AE}" pid="4" name="ICNAppName">
    <vt:lpwstr>Foxit Advanced PDF Editor</vt:lpwstr>
  </property>
  <property fmtid="{D5CDD505-2E9C-101B-9397-08002B2CF9AE}" pid="5" name="ICNAppPlatform">
    <vt:lpwstr>Windows</vt:lpwstr>
  </property>
  <property fmtid="{D5CDD505-2E9C-101B-9397-08002B2CF9AE}" pid="6" name="ICNAppVersion">
    <vt:lpwstr>3.10</vt:lpwstr>
  </property>
  <property fmtid="{D5CDD505-2E9C-101B-9397-08002B2CF9AE}" pid="7" name="LastSaved">
    <vt:filetime>2025-05-14T00:00:00Z</vt:filetime>
  </property>
  <property fmtid="{D5CDD505-2E9C-101B-9397-08002B2CF9AE}" pid="8" name="Producer">
    <vt:lpwstr>3-Heights(TM) PDF Optimization Shell 5.9.1.5 (http://www.pdf-tools.com)</vt:lpwstr>
  </property>
</Properties>
</file>